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4" w:rsidRPr="00BD5EA4" w:rsidRDefault="00BD5EA4" w:rsidP="00F4461E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sz w:val="28"/>
          <w:szCs w:val="28"/>
        </w:rPr>
        <w:t>Мои поступки».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4461E">
        <w:rPr>
          <w:rFonts w:ascii="Times New Roman" w:hAnsi="Times New Roman" w:cs="Times New Roman"/>
          <w:sz w:val="28"/>
          <w:szCs w:val="28"/>
        </w:rPr>
        <w:t xml:space="preserve"> научить учащихся обдумывать свои поступки, контролировать себя, свои действия и эмоции.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b/>
          <w:bCs/>
          <w:color w:val="000000"/>
          <w:sz w:val="28"/>
          <w:szCs w:val="28"/>
        </w:rPr>
        <w:t>Задачи: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1.Учить давать оценку своим поступкам и действиям.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2.Развивать умение прогнозировать последствия поступков и корре</w:t>
      </w:r>
      <w:r w:rsidRPr="00F4461E">
        <w:rPr>
          <w:rStyle w:val="c0"/>
          <w:color w:val="000000"/>
          <w:sz w:val="28"/>
          <w:szCs w:val="28"/>
        </w:rPr>
        <w:t>к</w:t>
      </w:r>
      <w:r w:rsidRPr="00F4461E">
        <w:rPr>
          <w:rStyle w:val="c0"/>
          <w:color w:val="000000"/>
          <w:sz w:val="28"/>
          <w:szCs w:val="28"/>
        </w:rPr>
        <w:t>тировать своё поведение.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3.Дать возможность через ситуативные примеры взглянуть на себя со стороны.</w:t>
      </w:r>
    </w:p>
    <w:p w:rsidR="00A63508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4.Воспитывать стремление совершать добрые дела и хорошие посту</w:t>
      </w:r>
      <w:r w:rsidRPr="00F4461E">
        <w:rPr>
          <w:rStyle w:val="c0"/>
          <w:color w:val="000000"/>
          <w:sz w:val="28"/>
          <w:szCs w:val="28"/>
        </w:rPr>
        <w:t>п</w:t>
      </w:r>
      <w:r w:rsidRPr="00F4461E">
        <w:rPr>
          <w:rStyle w:val="c0"/>
          <w:color w:val="000000"/>
          <w:sz w:val="28"/>
          <w:szCs w:val="28"/>
        </w:rPr>
        <w:t>ки.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sz w:val="28"/>
          <w:szCs w:val="28"/>
        </w:rPr>
        <w:t>На доске</w:t>
      </w:r>
      <w:r w:rsidR="00B947EC" w:rsidRPr="00F446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47EC" w:rsidRPr="00F4461E">
        <w:rPr>
          <w:rFonts w:ascii="Times New Roman" w:hAnsi="Times New Roman" w:cs="Times New Roman"/>
          <w:b/>
          <w:iCs/>
          <w:sz w:val="28"/>
          <w:szCs w:val="28"/>
        </w:rPr>
        <w:t>цитаты</w:t>
      </w:r>
      <w:r w:rsidRPr="00F446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4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8C" w:rsidRPr="00F4461E" w:rsidRDefault="00666793" w:rsidP="00F4461E">
      <w:pPr>
        <w:pStyle w:val="c1"/>
        <w:spacing w:before="0" w:beforeAutospacing="0" w:after="0" w:afterAutospacing="0" w:line="360" w:lineRule="auto"/>
        <w:ind w:firstLine="709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63508" w:rsidRPr="00F4461E">
        <w:rPr>
          <w:sz w:val="28"/>
          <w:szCs w:val="28"/>
        </w:rPr>
        <w:t>Относись к другому так же, как ты хотел, чтобы относились к тебе</w:t>
      </w:r>
      <w:r>
        <w:rPr>
          <w:sz w:val="28"/>
          <w:szCs w:val="28"/>
        </w:rPr>
        <w:t>»</w:t>
      </w:r>
      <w:r w:rsidR="00B947EC" w:rsidRPr="00F4461E">
        <w:rPr>
          <w:sz w:val="28"/>
          <w:szCs w:val="28"/>
        </w:rPr>
        <w:t>.</w:t>
      </w:r>
      <w:r w:rsidR="00A63508" w:rsidRPr="00F4461E">
        <w:rPr>
          <w:sz w:val="28"/>
          <w:szCs w:val="28"/>
        </w:rPr>
        <w:t xml:space="preserve"> </w:t>
      </w:r>
      <w:r w:rsidR="00A63508" w:rsidRPr="00F4461E">
        <w:rPr>
          <w:i/>
          <w:iCs/>
          <w:sz w:val="28"/>
          <w:szCs w:val="28"/>
        </w:rPr>
        <w:t>Конфуций;</w:t>
      </w:r>
      <w:r w:rsidR="00D73B8C" w:rsidRPr="00F4461E">
        <w:rPr>
          <w:rStyle w:val="c0"/>
          <w:color w:val="000000"/>
          <w:sz w:val="28"/>
          <w:szCs w:val="28"/>
        </w:rPr>
        <w:t xml:space="preserve"> </w:t>
      </w:r>
    </w:p>
    <w:p w:rsidR="00D73B8C" w:rsidRPr="00F4461E" w:rsidRDefault="00666793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="00D73B8C" w:rsidRPr="00F4461E">
        <w:rPr>
          <w:rStyle w:val="c0"/>
          <w:color w:val="000000"/>
          <w:sz w:val="28"/>
          <w:szCs w:val="28"/>
        </w:rPr>
        <w:t>Каждый твой поступок отражается на других людях; не забывай,</w:t>
      </w:r>
    </w:p>
    <w:p w:rsidR="00A63508" w:rsidRPr="00F4461E" w:rsidRDefault="00D73B8C" w:rsidP="00666793">
      <w:pPr>
        <w:pStyle w:val="c1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что рядом с тобой человек</w:t>
      </w:r>
      <w:r w:rsidR="00666793">
        <w:rPr>
          <w:rStyle w:val="c0"/>
          <w:color w:val="000000"/>
          <w:sz w:val="28"/>
          <w:szCs w:val="28"/>
        </w:rPr>
        <w:t>»</w:t>
      </w:r>
      <w:r w:rsidRPr="00F4461E">
        <w:rPr>
          <w:rStyle w:val="c0"/>
          <w:color w:val="000000"/>
          <w:sz w:val="28"/>
          <w:szCs w:val="28"/>
        </w:rPr>
        <w:t>.</w:t>
      </w:r>
      <w:r w:rsidRPr="00F4461E">
        <w:rPr>
          <w:rStyle w:val="c0"/>
          <w:sz w:val="28"/>
          <w:szCs w:val="28"/>
        </w:rPr>
        <w:t> (</w:t>
      </w:r>
      <w:r w:rsidRPr="00F4461E">
        <w:rPr>
          <w:sz w:val="28"/>
          <w:szCs w:val="28"/>
        </w:rPr>
        <w:t>Сухомлинский В. А.</w:t>
      </w:r>
      <w:r w:rsidRPr="00F4461E">
        <w:rPr>
          <w:rStyle w:val="c0"/>
          <w:sz w:val="28"/>
          <w:szCs w:val="28"/>
        </w:rPr>
        <w:t>)</w:t>
      </w:r>
    </w:p>
    <w:p w:rsidR="00666793" w:rsidRPr="00666793" w:rsidRDefault="00666793" w:rsidP="006667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6793">
        <w:rPr>
          <w:rFonts w:ascii="Times New Roman" w:hAnsi="Times New Roman" w:cs="Times New Roman"/>
          <w:sz w:val="28"/>
          <w:szCs w:val="28"/>
        </w:rPr>
        <w:t>Большая часть поступков людей совершается не по рассуждению, д</w:t>
      </w:r>
      <w:r w:rsidRPr="00666793">
        <w:rPr>
          <w:rFonts w:ascii="Times New Roman" w:hAnsi="Times New Roman" w:cs="Times New Roman"/>
          <w:sz w:val="28"/>
          <w:szCs w:val="28"/>
        </w:rPr>
        <w:t>а</w:t>
      </w:r>
      <w:r w:rsidRPr="00666793">
        <w:rPr>
          <w:rFonts w:ascii="Times New Roman" w:hAnsi="Times New Roman" w:cs="Times New Roman"/>
          <w:sz w:val="28"/>
          <w:szCs w:val="28"/>
        </w:rPr>
        <w:t>же не по чувству, а по бессознательному подражанию, по внушению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793">
        <w:rPr>
          <w:rFonts w:ascii="Times New Roman" w:hAnsi="Times New Roman" w:cs="Times New Roman"/>
          <w:sz w:val="28"/>
          <w:szCs w:val="28"/>
        </w:rPr>
        <w:t>.</w:t>
      </w:r>
      <w:r w:rsidRPr="00666793">
        <w:rPr>
          <w:rFonts w:ascii="Times New Roman" w:hAnsi="Times New Roman" w:cs="Times New Roman"/>
          <w:sz w:val="28"/>
          <w:szCs w:val="28"/>
        </w:rPr>
        <w:br/>
        <w:t>Лев Николаевич Толстой</w:t>
      </w:r>
    </w:p>
    <w:p w:rsidR="009D710E" w:rsidRPr="00F4461E" w:rsidRDefault="009D710E" w:rsidP="0066679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4461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Оборудование: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t>Компьютер;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t>Мультимедийный проектор;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t xml:space="preserve">Экран; 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 w:themeColor="text1"/>
          <w:sz w:val="28"/>
          <w:szCs w:val="28"/>
        </w:rPr>
        <w:t>Презентация</w:t>
      </w:r>
      <w:r w:rsidRPr="00F4461E">
        <w:rPr>
          <w:color w:val="000000"/>
          <w:sz w:val="28"/>
          <w:szCs w:val="28"/>
        </w:rPr>
        <w:t xml:space="preserve"> «</w:t>
      </w:r>
      <w:r w:rsidR="00666793">
        <w:rPr>
          <w:color w:val="000000"/>
          <w:sz w:val="28"/>
          <w:szCs w:val="28"/>
        </w:rPr>
        <w:t>Мои п</w:t>
      </w:r>
      <w:r w:rsidRPr="00F4461E">
        <w:rPr>
          <w:color w:val="000000" w:themeColor="text1"/>
          <w:sz w:val="28"/>
          <w:szCs w:val="28"/>
        </w:rPr>
        <w:t>оступки</w:t>
      </w:r>
      <w:r w:rsidRPr="00F4461E">
        <w:rPr>
          <w:color w:val="000000"/>
          <w:sz w:val="28"/>
          <w:szCs w:val="28"/>
        </w:rPr>
        <w:t>»</w:t>
      </w:r>
    </w:p>
    <w:p w:rsidR="009D710E" w:rsidRPr="00F4461E" w:rsidRDefault="009D710E" w:rsidP="00F4461E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61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Плакат со словами Толстого</w:t>
      </w:r>
      <w:r w:rsidRPr="00F4461E">
        <w:rPr>
          <w:rFonts w:ascii="Times New Roman" w:hAnsi="Times New Roman" w:cs="Times New Roman"/>
          <w:color w:val="000000" w:themeColor="text1"/>
          <w:sz w:val="28"/>
          <w:szCs w:val="28"/>
        </w:rPr>
        <w:t>: «Люди различаются еще тем, что одни прежде думают, а потом говорят и делают, а другие прежде говорят и делают, а потом думают».</w:t>
      </w:r>
    </w:p>
    <w:p w:rsidR="009D710E" w:rsidRPr="00F4461E" w:rsidRDefault="00B947EC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bCs/>
          <w:color w:val="000000" w:themeColor="text1"/>
          <w:sz w:val="28"/>
          <w:szCs w:val="28"/>
        </w:rPr>
        <w:t xml:space="preserve"> </w:t>
      </w:r>
      <w:r w:rsidR="009D710E" w:rsidRPr="00F4461E">
        <w:rPr>
          <w:bCs/>
          <w:color w:val="000000"/>
          <w:sz w:val="28"/>
          <w:szCs w:val="28"/>
        </w:rPr>
        <w:t>«Дерево добрых поступков»:</w:t>
      </w:r>
      <w:r w:rsidR="009D710E" w:rsidRPr="00F4461E">
        <w:rPr>
          <w:b/>
          <w:bCs/>
          <w:color w:val="000000"/>
          <w:sz w:val="28"/>
          <w:szCs w:val="28"/>
        </w:rPr>
        <w:t xml:space="preserve"> </w:t>
      </w:r>
      <w:r w:rsidR="009D710E" w:rsidRPr="00F4461E">
        <w:rPr>
          <w:bCs/>
          <w:color w:val="000000"/>
          <w:sz w:val="28"/>
          <w:szCs w:val="28"/>
        </w:rPr>
        <w:t>н</w:t>
      </w:r>
      <w:r w:rsidR="009D710E" w:rsidRPr="00F4461E">
        <w:rPr>
          <w:color w:val="000000"/>
          <w:sz w:val="28"/>
          <w:szCs w:val="28"/>
        </w:rPr>
        <w:t>а плакате</w:t>
      </w:r>
      <w:r w:rsidR="009D710E" w:rsidRPr="00F4461E">
        <w:rPr>
          <w:b/>
          <w:bCs/>
          <w:color w:val="000000"/>
          <w:sz w:val="28"/>
          <w:szCs w:val="28"/>
        </w:rPr>
        <w:t xml:space="preserve"> </w:t>
      </w:r>
      <w:r w:rsidR="009D710E" w:rsidRPr="00F4461E">
        <w:rPr>
          <w:bCs/>
          <w:color w:val="000000"/>
          <w:sz w:val="28"/>
          <w:szCs w:val="28"/>
        </w:rPr>
        <w:t>и</w:t>
      </w:r>
      <w:r w:rsidR="00D73B8C" w:rsidRPr="00F4461E">
        <w:rPr>
          <w:color w:val="000000"/>
          <w:sz w:val="28"/>
          <w:szCs w:val="28"/>
        </w:rPr>
        <w:t>зображено дерево</w:t>
      </w:r>
      <w:r w:rsidR="009D710E" w:rsidRPr="00F4461E">
        <w:rPr>
          <w:color w:val="000000"/>
          <w:sz w:val="28"/>
          <w:szCs w:val="28"/>
        </w:rPr>
        <w:t xml:space="preserve"> без листьев.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F4461E">
        <w:rPr>
          <w:color w:val="000000"/>
          <w:sz w:val="28"/>
          <w:szCs w:val="28"/>
        </w:rPr>
        <w:lastRenderedPageBreak/>
        <w:t>Конв</w:t>
      </w:r>
      <w:r w:rsidR="005658A6">
        <w:rPr>
          <w:color w:val="000000"/>
          <w:sz w:val="28"/>
          <w:szCs w:val="28"/>
        </w:rPr>
        <w:t>ерты с разрезанными пословицами, с пазлами «Поступки-последствия», карточки с ситуациями.</w:t>
      </w:r>
    </w:p>
    <w:p w:rsidR="009D710E" w:rsidRPr="00F4461E" w:rsidRDefault="009D710E" w:rsidP="00F4461E">
      <w:pPr>
        <w:pStyle w:val="a3"/>
        <w:numPr>
          <w:ilvl w:val="0"/>
          <w:numId w:val="7"/>
        </w:numPr>
        <w:suppressAutoHyphens/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F4461E">
        <w:rPr>
          <w:color w:val="000000"/>
          <w:sz w:val="28"/>
          <w:szCs w:val="28"/>
        </w:rPr>
        <w:t>Выставка детских рисунков.</w:t>
      </w:r>
    </w:p>
    <w:p w:rsidR="009D710E" w:rsidRPr="00F4461E" w:rsidRDefault="009D710E" w:rsidP="00F4461E">
      <w:pPr>
        <w:tabs>
          <w:tab w:val="left" w:pos="402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61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Место проведения:</w:t>
      </w:r>
      <w:r w:rsidRPr="00F44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классная комната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4461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Заповеди для работы в группах: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1) Умей уважать мнение других.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2) Не перебивай говорящего.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3) Никогда не оценивай чужое мнение в грубой форме.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4) Дай возможность высказаться каждому.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5) В группе нет друзей и недругов, только равные партнеры.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6) Ваш успех – в соединении ваших усилий.</w:t>
      </w:r>
    </w:p>
    <w:p w:rsidR="00F5509F" w:rsidRPr="00F4461E" w:rsidRDefault="00F5509F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710E" w:rsidRPr="00F4461E" w:rsidRDefault="00BD0D03" w:rsidP="00F4461E">
      <w:pPr>
        <w:pStyle w:val="c1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  <w:r w:rsidR="009D710E" w:rsidRPr="00F4461E">
        <w:rPr>
          <w:rStyle w:val="c0"/>
          <w:b/>
          <w:bCs/>
          <w:color w:val="000000"/>
          <w:sz w:val="28"/>
          <w:szCs w:val="28"/>
        </w:rPr>
        <w:t>.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b/>
          <w:bCs/>
          <w:color w:val="000000"/>
          <w:sz w:val="28"/>
          <w:szCs w:val="28"/>
        </w:rPr>
        <w:t>1.Организационный момент</w:t>
      </w:r>
    </w:p>
    <w:p w:rsidR="009D710E" w:rsidRPr="00F4461E" w:rsidRDefault="009D710E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 xml:space="preserve">-Здравствуйте, ребята! </w:t>
      </w:r>
      <w:r w:rsidR="007D2C30" w:rsidRPr="00F4461E">
        <w:rPr>
          <w:rStyle w:val="c0"/>
          <w:color w:val="000000"/>
          <w:sz w:val="28"/>
          <w:szCs w:val="28"/>
        </w:rPr>
        <w:t>Поприветствуйте друг друга, у</w:t>
      </w:r>
      <w:r w:rsidRPr="00F4461E">
        <w:rPr>
          <w:rStyle w:val="c0"/>
          <w:color w:val="000000"/>
          <w:sz w:val="28"/>
          <w:szCs w:val="28"/>
        </w:rPr>
        <w:t>лыбнитесь друг другу, почувствуйте теплоту ваших сердец.</w:t>
      </w:r>
    </w:p>
    <w:p w:rsidR="00A63508" w:rsidRPr="00F4461E" w:rsidRDefault="00F4461E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C30" w:rsidRPr="00F4461E">
        <w:rPr>
          <w:rFonts w:ascii="Times New Roman" w:hAnsi="Times New Roman" w:cs="Times New Roman"/>
          <w:sz w:val="28"/>
          <w:szCs w:val="28"/>
        </w:rPr>
        <w:t>Обменявшись добрыми приветствиями, мы как будто сделали что-то хорошее, правда?</w:t>
      </w:r>
    </w:p>
    <w:p w:rsidR="00E34A9D" w:rsidRPr="00F4461E" w:rsidRDefault="00E34A9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 xml:space="preserve">2. Вступительная беседа </w:t>
      </w:r>
    </w:p>
    <w:p w:rsidR="000A5D9D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0B6799" w:rsidRPr="00F4461E">
        <w:rPr>
          <w:rFonts w:ascii="Times New Roman" w:hAnsi="Times New Roman" w:cs="Times New Roman"/>
          <w:sz w:val="28"/>
          <w:szCs w:val="28"/>
        </w:rPr>
        <w:t>Всем вам известны слова из стихотворения В</w:t>
      </w:r>
      <w:r w:rsidR="000A5D9D" w:rsidRPr="00F4461E">
        <w:rPr>
          <w:rFonts w:ascii="Times New Roman" w:hAnsi="Times New Roman" w:cs="Times New Roman"/>
          <w:sz w:val="28"/>
          <w:szCs w:val="28"/>
        </w:rPr>
        <w:t>. Маяковского “Что т</w:t>
      </w:r>
      <w:r w:rsidR="000A5D9D" w:rsidRPr="00F4461E">
        <w:rPr>
          <w:rFonts w:ascii="Times New Roman" w:hAnsi="Times New Roman" w:cs="Times New Roman"/>
          <w:sz w:val="28"/>
          <w:szCs w:val="28"/>
        </w:rPr>
        <w:t>а</w:t>
      </w:r>
      <w:r w:rsidR="000A5D9D" w:rsidRPr="00F4461E">
        <w:rPr>
          <w:rFonts w:ascii="Times New Roman" w:hAnsi="Times New Roman" w:cs="Times New Roman"/>
          <w:sz w:val="28"/>
          <w:szCs w:val="28"/>
        </w:rPr>
        <w:t>кое хорошо и что такое плохо?". Название этого произведения говорит о том, что каждый человек должен учиться различать плохое и хорошее, делать осознанный выбор в пользу того или другого, и ваши поступки являются д</w:t>
      </w:r>
      <w:r w:rsidR="000A5D9D" w:rsidRPr="00F4461E">
        <w:rPr>
          <w:rFonts w:ascii="Times New Roman" w:hAnsi="Times New Roman" w:cs="Times New Roman"/>
          <w:sz w:val="28"/>
          <w:szCs w:val="28"/>
        </w:rPr>
        <w:t>о</w:t>
      </w:r>
      <w:r w:rsidR="000A5D9D" w:rsidRPr="00F4461E">
        <w:rPr>
          <w:rFonts w:ascii="Times New Roman" w:hAnsi="Times New Roman" w:cs="Times New Roman"/>
          <w:sz w:val="28"/>
          <w:szCs w:val="28"/>
        </w:rPr>
        <w:t>казательством выбора.</w:t>
      </w:r>
    </w:p>
    <w:p w:rsidR="000A5D9D" w:rsidRPr="00F4461E" w:rsidRDefault="000A5D9D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Но, к сожалению, иногда мы, не задумываясь, совершаем такие посту</w:t>
      </w:r>
      <w:r w:rsidRPr="00F4461E">
        <w:rPr>
          <w:rFonts w:ascii="Times New Roman" w:hAnsi="Times New Roman" w:cs="Times New Roman"/>
          <w:sz w:val="28"/>
          <w:szCs w:val="28"/>
        </w:rPr>
        <w:t>п</w:t>
      </w:r>
      <w:r w:rsidRPr="00F4461E">
        <w:rPr>
          <w:rFonts w:ascii="Times New Roman" w:hAnsi="Times New Roman" w:cs="Times New Roman"/>
          <w:sz w:val="28"/>
          <w:szCs w:val="28"/>
        </w:rPr>
        <w:t>ки, которые причиняют боль и страдания другим людям. И при этом мы де</w:t>
      </w:r>
      <w:r w:rsidRPr="00F4461E">
        <w:rPr>
          <w:rFonts w:ascii="Times New Roman" w:hAnsi="Times New Roman" w:cs="Times New Roman"/>
          <w:sz w:val="28"/>
          <w:szCs w:val="28"/>
        </w:rPr>
        <w:t>й</w:t>
      </w:r>
      <w:r w:rsidRPr="00F4461E">
        <w:rPr>
          <w:rFonts w:ascii="Times New Roman" w:hAnsi="Times New Roman" w:cs="Times New Roman"/>
          <w:sz w:val="28"/>
          <w:szCs w:val="28"/>
        </w:rPr>
        <w:t>ствуем не со зла, а … просто так. Просто так обзываем друг друга, придум</w:t>
      </w:r>
      <w:r w:rsidRPr="00F4461E">
        <w:rPr>
          <w:rFonts w:ascii="Times New Roman" w:hAnsi="Times New Roman" w:cs="Times New Roman"/>
          <w:sz w:val="28"/>
          <w:szCs w:val="28"/>
        </w:rPr>
        <w:t>ы</w:t>
      </w:r>
      <w:r w:rsidRPr="00F4461E">
        <w:rPr>
          <w:rFonts w:ascii="Times New Roman" w:hAnsi="Times New Roman" w:cs="Times New Roman"/>
          <w:sz w:val="28"/>
          <w:szCs w:val="28"/>
        </w:rPr>
        <w:t>вая обидные дразнилки. Просто так кидаем камень в голубя. Просто так, не задумываясь.</w:t>
      </w:r>
    </w:p>
    <w:p w:rsidR="00A63508" w:rsidRPr="00F4461E" w:rsidRDefault="000A5D9D" w:rsidP="00F4461E">
      <w:pPr>
        <w:pStyle w:val="a5"/>
        <w:spacing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F4461E">
        <w:rPr>
          <w:rFonts w:ascii="Times New Roman" w:hAnsi="Times New Roman"/>
          <w:sz w:val="28"/>
          <w:szCs w:val="28"/>
        </w:rPr>
        <w:lastRenderedPageBreak/>
        <w:t>Никто не станет отри</w:t>
      </w:r>
      <w:r w:rsidR="00085DA9" w:rsidRPr="00F4461E">
        <w:rPr>
          <w:rFonts w:ascii="Times New Roman" w:hAnsi="Times New Roman"/>
          <w:sz w:val="28"/>
          <w:szCs w:val="28"/>
        </w:rPr>
        <w:t>цать,</w:t>
      </w:r>
      <w:r w:rsidRPr="00F4461E">
        <w:rPr>
          <w:rFonts w:ascii="Times New Roman" w:hAnsi="Times New Roman"/>
          <w:sz w:val="28"/>
          <w:szCs w:val="28"/>
        </w:rPr>
        <w:t xml:space="preserve"> что если бы каждый из нас делал выбор в пользу хорошего, правильного, наша сегодняшняя жизнь могла бы быт</w:t>
      </w:r>
      <w:r w:rsidR="000B6799" w:rsidRPr="00F4461E">
        <w:rPr>
          <w:rFonts w:ascii="Times New Roman" w:hAnsi="Times New Roman"/>
          <w:sz w:val="28"/>
          <w:szCs w:val="28"/>
        </w:rPr>
        <w:t>ь с</w:t>
      </w:r>
      <w:r w:rsidR="000B6799" w:rsidRPr="00F4461E">
        <w:rPr>
          <w:rFonts w:ascii="Times New Roman" w:hAnsi="Times New Roman"/>
          <w:sz w:val="28"/>
          <w:szCs w:val="28"/>
        </w:rPr>
        <w:t>о</w:t>
      </w:r>
      <w:r w:rsidR="000B6799" w:rsidRPr="00F4461E">
        <w:rPr>
          <w:rFonts w:ascii="Times New Roman" w:hAnsi="Times New Roman"/>
          <w:sz w:val="28"/>
          <w:szCs w:val="28"/>
        </w:rPr>
        <w:t>вершенно иной. Поэтому здесь</w:t>
      </w:r>
      <w:r w:rsidRPr="00F4461E">
        <w:rPr>
          <w:rFonts w:ascii="Times New Roman" w:hAnsi="Times New Roman"/>
          <w:sz w:val="28"/>
          <w:szCs w:val="28"/>
        </w:rPr>
        <w:t xml:space="preserve"> </w:t>
      </w:r>
      <w:r w:rsidRPr="00F4461E">
        <w:rPr>
          <w:rFonts w:ascii="Times New Roman" w:hAnsi="Times New Roman"/>
          <w:i/>
          <w:sz w:val="28"/>
          <w:szCs w:val="28"/>
        </w:rPr>
        <w:t>(обратить внимание на плакаты с высказ</w:t>
      </w:r>
      <w:r w:rsidRPr="00F4461E">
        <w:rPr>
          <w:rFonts w:ascii="Times New Roman" w:hAnsi="Times New Roman"/>
          <w:i/>
          <w:sz w:val="28"/>
          <w:szCs w:val="28"/>
        </w:rPr>
        <w:t>ы</w:t>
      </w:r>
      <w:r w:rsidRPr="00F4461E">
        <w:rPr>
          <w:rFonts w:ascii="Times New Roman" w:hAnsi="Times New Roman"/>
          <w:i/>
          <w:sz w:val="28"/>
          <w:szCs w:val="28"/>
        </w:rPr>
        <w:t>ваниями)</w:t>
      </w:r>
      <w:r w:rsidRPr="00F4461E">
        <w:rPr>
          <w:rFonts w:ascii="Times New Roman" w:hAnsi="Times New Roman"/>
          <w:sz w:val="28"/>
          <w:szCs w:val="28"/>
        </w:rPr>
        <w:t xml:space="preserve"> и написаны эти</w:t>
      </w:r>
      <w:r w:rsidR="000B6799" w:rsidRPr="00F4461E">
        <w:rPr>
          <w:rFonts w:ascii="Times New Roman" w:hAnsi="Times New Roman"/>
          <w:sz w:val="28"/>
          <w:szCs w:val="28"/>
        </w:rPr>
        <w:t xml:space="preserve"> высказывания </w:t>
      </w:r>
      <w:r w:rsidR="000B6799" w:rsidRPr="00F4461E">
        <w:rPr>
          <w:rFonts w:ascii="Times New Roman" w:hAnsi="Times New Roman"/>
          <w:i/>
          <w:sz w:val="28"/>
          <w:szCs w:val="28"/>
        </w:rPr>
        <w:t>(чтение высказываний).</w:t>
      </w:r>
      <w:r w:rsidR="000B6799" w:rsidRPr="00F4461E">
        <w:rPr>
          <w:rFonts w:ascii="Times New Roman" w:hAnsi="Times New Roman"/>
          <w:b/>
          <w:sz w:val="28"/>
          <w:szCs w:val="28"/>
        </w:rPr>
        <w:t xml:space="preserve"> </w:t>
      </w:r>
      <w:r w:rsidR="00085DA9" w:rsidRPr="00F4461E">
        <w:rPr>
          <w:rFonts w:ascii="Times New Roman" w:hAnsi="Times New Roman"/>
          <w:b/>
          <w:sz w:val="28"/>
          <w:szCs w:val="28"/>
        </w:rPr>
        <w:t xml:space="preserve"> </w:t>
      </w:r>
    </w:p>
    <w:p w:rsidR="00D73B8C" w:rsidRPr="00F4461E" w:rsidRDefault="00573129" w:rsidP="00F4461E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F4461E">
        <w:rPr>
          <w:sz w:val="28"/>
          <w:szCs w:val="28"/>
        </w:rPr>
        <w:t>В поведении</w:t>
      </w:r>
      <w:r w:rsidR="000B6799" w:rsidRPr="00F4461E">
        <w:rPr>
          <w:sz w:val="28"/>
          <w:szCs w:val="28"/>
        </w:rPr>
        <w:t>, в поступках</w:t>
      </w:r>
      <w:r w:rsidRPr="00F4461E">
        <w:rPr>
          <w:sz w:val="28"/>
          <w:szCs w:val="28"/>
        </w:rPr>
        <w:t xml:space="preserve"> проявляются особенности нашего характера, наши потребности, взгляды, вкусы, привычки и желания, степень уверенн</w:t>
      </w:r>
      <w:r w:rsidRPr="00F4461E">
        <w:rPr>
          <w:sz w:val="28"/>
          <w:szCs w:val="28"/>
        </w:rPr>
        <w:t>о</w:t>
      </w:r>
      <w:r w:rsidRPr="00F4461E">
        <w:rPr>
          <w:sz w:val="28"/>
          <w:szCs w:val="28"/>
        </w:rPr>
        <w:t xml:space="preserve">сти или неуверенности в себе. </w:t>
      </w:r>
      <w:r w:rsidRPr="00F4461E">
        <w:rPr>
          <w:sz w:val="28"/>
          <w:szCs w:val="28"/>
        </w:rPr>
        <w:br/>
      </w:r>
    </w:p>
    <w:p w:rsidR="00E34A9D" w:rsidRPr="00F4461E" w:rsidRDefault="00E34A9D" w:rsidP="00F4461E">
      <w:pPr>
        <w:pStyle w:val="a3"/>
        <w:spacing w:before="0" w:beforeAutospacing="0" w:after="0" w:afterAutospacing="0" w:line="360" w:lineRule="auto"/>
        <w:ind w:firstLine="709"/>
        <w:rPr>
          <w:color w:val="3F3F3F"/>
          <w:sz w:val="28"/>
          <w:szCs w:val="28"/>
        </w:rPr>
      </w:pPr>
      <w:r w:rsidRPr="00F4461E">
        <w:rPr>
          <w:b/>
          <w:sz w:val="28"/>
          <w:szCs w:val="28"/>
        </w:rPr>
        <w:t>3. Ознакомление с темой</w:t>
      </w:r>
      <w:r w:rsidRPr="00F4461E">
        <w:rPr>
          <w:rStyle w:val="a9"/>
          <w:color w:val="3F3F3F"/>
          <w:sz w:val="28"/>
          <w:szCs w:val="28"/>
        </w:rPr>
        <w:t xml:space="preserve"> </w:t>
      </w:r>
    </w:p>
    <w:p w:rsidR="00085DA9" w:rsidRPr="00F4461E" w:rsidRDefault="00085DA9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нашего классного часа – </w:t>
      </w:r>
      <w:r w:rsidR="00A368C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</w:t>
      </w:r>
      <w:r w:rsidR="00A368C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</w:t>
      </w:r>
      <w:r w:rsidR="000C48B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8CE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ки»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441E" w:rsidRP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Приложение: </w:t>
      </w:r>
      <w:r w:rsidR="002C441E" w:rsidRP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  <w:r w:rsidRP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C0AED" w:rsidRPr="00F4461E" w:rsidRDefault="006C0AED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-Как вы понимаете слово</w:t>
      </w:r>
      <w:r w:rsidRPr="00F4461E">
        <w:rPr>
          <w:rStyle w:val="apple-converted-space"/>
          <w:color w:val="000000"/>
          <w:sz w:val="28"/>
          <w:szCs w:val="28"/>
        </w:rPr>
        <w:t> </w:t>
      </w:r>
      <w:r w:rsidRPr="00F4461E">
        <w:rPr>
          <w:rStyle w:val="c0"/>
          <w:b/>
          <w:bCs/>
          <w:i/>
          <w:iCs/>
          <w:color w:val="000000"/>
          <w:sz w:val="28"/>
          <w:szCs w:val="28"/>
        </w:rPr>
        <w:t>поступок</w:t>
      </w:r>
      <w:r w:rsidRPr="00F4461E">
        <w:rPr>
          <w:rStyle w:val="c0"/>
          <w:color w:val="000000"/>
          <w:sz w:val="28"/>
          <w:szCs w:val="28"/>
        </w:rPr>
        <w:t>?</w:t>
      </w:r>
      <w:r w:rsidRPr="00F4461E">
        <w:rPr>
          <w:rStyle w:val="apple-converted-space"/>
          <w:color w:val="000000"/>
          <w:sz w:val="28"/>
          <w:szCs w:val="28"/>
        </w:rPr>
        <w:t> </w:t>
      </w:r>
      <w:r w:rsidRPr="00F4461E">
        <w:rPr>
          <w:sz w:val="28"/>
          <w:szCs w:val="28"/>
        </w:rPr>
        <w:t>Что это</w:t>
      </w:r>
      <w:r w:rsidRPr="00F4461E">
        <w:rPr>
          <w:rStyle w:val="apple-converted-space"/>
          <w:color w:val="000000"/>
          <w:sz w:val="28"/>
          <w:szCs w:val="28"/>
        </w:rPr>
        <w:t> </w:t>
      </w:r>
      <w:r w:rsidRPr="00F4461E">
        <w:rPr>
          <w:rStyle w:val="c0"/>
          <w:color w:val="000000"/>
          <w:sz w:val="28"/>
          <w:szCs w:val="28"/>
        </w:rPr>
        <w:t>такое? (Высказывания д</w:t>
      </w:r>
      <w:r w:rsidRPr="00F4461E">
        <w:rPr>
          <w:rStyle w:val="c0"/>
          <w:color w:val="000000"/>
          <w:sz w:val="28"/>
          <w:szCs w:val="28"/>
        </w:rPr>
        <w:t>е</w:t>
      </w:r>
      <w:r w:rsidRPr="00F4461E">
        <w:rPr>
          <w:rStyle w:val="c0"/>
          <w:color w:val="000000"/>
          <w:sz w:val="28"/>
          <w:szCs w:val="28"/>
        </w:rPr>
        <w:t>тей)</w:t>
      </w:r>
    </w:p>
    <w:p w:rsidR="006C0AED" w:rsidRPr="00F4461E" w:rsidRDefault="006C0AED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-Давайте обратимся к словарю С.И. Ожегова и посмотрим, какое опр</w:t>
      </w:r>
      <w:r w:rsidRPr="00F4461E">
        <w:rPr>
          <w:rStyle w:val="c0"/>
          <w:color w:val="000000"/>
          <w:sz w:val="28"/>
          <w:szCs w:val="28"/>
        </w:rPr>
        <w:t>е</w:t>
      </w:r>
      <w:r w:rsidRPr="00F4461E">
        <w:rPr>
          <w:rStyle w:val="c0"/>
          <w:color w:val="000000"/>
          <w:sz w:val="28"/>
          <w:szCs w:val="28"/>
        </w:rPr>
        <w:t>деление слову поступок даётся в нём?</w:t>
      </w:r>
      <w:r w:rsidR="002A7705">
        <w:rPr>
          <w:rStyle w:val="c0"/>
          <w:color w:val="000000"/>
          <w:sz w:val="28"/>
          <w:szCs w:val="28"/>
        </w:rPr>
        <w:t xml:space="preserve"> (</w:t>
      </w:r>
      <w:r w:rsidR="002A7705">
        <w:rPr>
          <w:i/>
          <w:sz w:val="28"/>
          <w:szCs w:val="28"/>
        </w:rPr>
        <w:t>Приложение:</w:t>
      </w:r>
      <w:r w:rsidR="00955BBF">
        <w:rPr>
          <w:i/>
          <w:sz w:val="28"/>
          <w:szCs w:val="28"/>
        </w:rPr>
        <w:t xml:space="preserve"> </w:t>
      </w:r>
      <w:r w:rsidR="002A7705">
        <w:rPr>
          <w:i/>
          <w:sz w:val="28"/>
          <w:szCs w:val="28"/>
        </w:rPr>
        <w:t xml:space="preserve">слайд </w:t>
      </w:r>
      <w:r w:rsidR="00955BBF">
        <w:rPr>
          <w:i/>
          <w:sz w:val="28"/>
          <w:szCs w:val="28"/>
        </w:rPr>
        <w:t>4)</w:t>
      </w:r>
    </w:p>
    <w:p w:rsidR="006C0AED" w:rsidRPr="00F4461E" w:rsidRDefault="006C0AED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4461E">
        <w:rPr>
          <w:rStyle w:val="c0"/>
          <w:i/>
          <w:iCs/>
          <w:color w:val="000000"/>
          <w:sz w:val="28"/>
          <w:szCs w:val="28"/>
        </w:rPr>
        <w:t>Поступок – это совершённое кем-нибудь действие с определённой ц</w:t>
      </w:r>
      <w:r w:rsidRPr="00F4461E">
        <w:rPr>
          <w:rStyle w:val="c0"/>
          <w:i/>
          <w:iCs/>
          <w:color w:val="000000"/>
          <w:sz w:val="28"/>
          <w:szCs w:val="28"/>
        </w:rPr>
        <w:t>е</w:t>
      </w:r>
      <w:r w:rsidRPr="00F4461E">
        <w:rPr>
          <w:rStyle w:val="c0"/>
          <w:i/>
          <w:iCs/>
          <w:color w:val="000000"/>
          <w:sz w:val="28"/>
          <w:szCs w:val="28"/>
        </w:rPr>
        <w:t>лью, намерениями и последствиями; решительное активное действие в сложных обстоятельствах.</w:t>
      </w:r>
    </w:p>
    <w:p w:rsidR="00A368CE" w:rsidRPr="00F4461E" w:rsidRDefault="00A368CE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A9D" w:rsidRPr="00F4461E" w:rsidRDefault="00E34A9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>4. Чтение и анализ рассказа</w:t>
      </w:r>
      <w:r w:rsidRPr="00F4461E">
        <w:rPr>
          <w:rFonts w:ascii="Times New Roman" w:hAnsi="Times New Roman" w:cs="Times New Roman"/>
          <w:sz w:val="28"/>
          <w:szCs w:val="28"/>
        </w:rPr>
        <w:t xml:space="preserve">.  </w:t>
      </w:r>
      <w:r w:rsidRPr="00F4461E">
        <w:rPr>
          <w:rFonts w:ascii="Times New Roman" w:hAnsi="Times New Roman" w:cs="Times New Roman"/>
          <w:b/>
          <w:sz w:val="28"/>
          <w:szCs w:val="28"/>
        </w:rPr>
        <w:t>«Я – позиция». Причина  «Я – поз</w:t>
      </w:r>
      <w:r w:rsidRPr="00F4461E">
        <w:rPr>
          <w:rFonts w:ascii="Times New Roman" w:hAnsi="Times New Roman" w:cs="Times New Roman"/>
          <w:b/>
          <w:sz w:val="28"/>
          <w:szCs w:val="28"/>
        </w:rPr>
        <w:t>и</w:t>
      </w:r>
      <w:r w:rsidRPr="00F4461E">
        <w:rPr>
          <w:rFonts w:ascii="Times New Roman" w:hAnsi="Times New Roman" w:cs="Times New Roman"/>
          <w:b/>
          <w:sz w:val="28"/>
          <w:szCs w:val="28"/>
        </w:rPr>
        <w:t>ции».</w:t>
      </w:r>
    </w:p>
    <w:p w:rsidR="00976494" w:rsidRPr="00F4461E" w:rsidRDefault="00E34A9D" w:rsidP="00F4461E">
      <w:pPr>
        <w:pStyle w:val="a6"/>
        <w:spacing w:line="360" w:lineRule="auto"/>
        <w:ind w:firstLine="709"/>
        <w:jc w:val="left"/>
        <w:rPr>
          <w:sz w:val="28"/>
          <w:szCs w:val="28"/>
        </w:rPr>
      </w:pPr>
      <w:r w:rsidRPr="00F4461E">
        <w:rPr>
          <w:sz w:val="28"/>
          <w:szCs w:val="28"/>
        </w:rPr>
        <w:t xml:space="preserve">- </w:t>
      </w:r>
      <w:r w:rsidR="00976494" w:rsidRPr="00F4461E">
        <w:rPr>
          <w:sz w:val="28"/>
          <w:szCs w:val="28"/>
        </w:rPr>
        <w:t>Послушайте, ребята, небольшой рассказ, а затем поделитесь своими мыслями и чувствами по поводу услышанного.</w:t>
      </w:r>
    </w:p>
    <w:p w:rsidR="00976494" w:rsidRPr="00F4461E" w:rsidRDefault="00976494" w:rsidP="00F4461E">
      <w:pPr>
        <w:pStyle w:val="a6"/>
        <w:spacing w:line="360" w:lineRule="auto"/>
        <w:ind w:firstLine="709"/>
        <w:jc w:val="left"/>
        <w:rPr>
          <w:sz w:val="28"/>
          <w:szCs w:val="28"/>
        </w:rPr>
      </w:pPr>
    </w:p>
    <w:p w:rsidR="00976494" w:rsidRPr="00F4461E" w:rsidRDefault="00E34A9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>Мальчик в лифте.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461E">
        <w:rPr>
          <w:rFonts w:ascii="Times New Roman" w:hAnsi="Times New Roman" w:cs="Times New Roman"/>
          <w:sz w:val="28"/>
          <w:szCs w:val="28"/>
        </w:rPr>
        <w:t>Мальчик вошел в лифт на 9 этаже. Ехать до первого было долго и скучно. Перед глазами на панели сияли белизной кнопки. Мальчик от нечего делать поковырял кнопки ключом. На одной из них было углубление, мал</w:t>
      </w:r>
      <w:r w:rsidRPr="00F4461E">
        <w:rPr>
          <w:rFonts w:ascii="Times New Roman" w:hAnsi="Times New Roman" w:cs="Times New Roman"/>
          <w:sz w:val="28"/>
          <w:szCs w:val="28"/>
        </w:rPr>
        <w:t>ь</w:t>
      </w:r>
      <w:r w:rsidRPr="00F4461E">
        <w:rPr>
          <w:rFonts w:ascii="Times New Roman" w:hAnsi="Times New Roman" w:cs="Times New Roman"/>
          <w:sz w:val="28"/>
          <w:szCs w:val="28"/>
        </w:rPr>
        <w:t>чик заклеил его жвачкой и воткнул спичку. Получилось очень смешно. А лифт все еще полз, тихо поскрипывая, вниз. Мальчик поднес к спичке заж</w:t>
      </w:r>
      <w:r w:rsidRPr="00F4461E">
        <w:rPr>
          <w:rFonts w:ascii="Times New Roman" w:hAnsi="Times New Roman" w:cs="Times New Roman"/>
          <w:sz w:val="28"/>
          <w:szCs w:val="28"/>
        </w:rPr>
        <w:t>и</w:t>
      </w:r>
      <w:r w:rsidRPr="00F4461E">
        <w:rPr>
          <w:rFonts w:ascii="Times New Roman" w:hAnsi="Times New Roman" w:cs="Times New Roman"/>
          <w:sz w:val="28"/>
          <w:szCs w:val="28"/>
        </w:rPr>
        <w:t xml:space="preserve">галку. Спичка вспыхнула, как бенгальский огонь, но прогорела так быстро, </w:t>
      </w:r>
      <w:r w:rsidRPr="00F4461E">
        <w:rPr>
          <w:rFonts w:ascii="Times New Roman" w:hAnsi="Times New Roman" w:cs="Times New Roman"/>
          <w:sz w:val="28"/>
          <w:szCs w:val="28"/>
        </w:rPr>
        <w:lastRenderedPageBreak/>
        <w:t>что он опомниться не успел, как огонь добрался до кнопки и превратил ее в мягкое месиво. Мальчик похлопал рукавицей по кнопке, и она застыла уро</w:t>
      </w:r>
      <w:r w:rsidRPr="00F4461E">
        <w:rPr>
          <w:rFonts w:ascii="Times New Roman" w:hAnsi="Times New Roman" w:cs="Times New Roman"/>
          <w:sz w:val="28"/>
          <w:szCs w:val="28"/>
        </w:rPr>
        <w:t>д</w:t>
      </w:r>
      <w:r w:rsidRPr="00F4461E">
        <w:rPr>
          <w:rFonts w:ascii="Times New Roman" w:hAnsi="Times New Roman" w:cs="Times New Roman"/>
          <w:sz w:val="28"/>
          <w:szCs w:val="28"/>
        </w:rPr>
        <w:t>ливым грязным комком.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“Подумаешь, - вяло успокоил себя мальчик, выходя из лифта, - кому она нужна”.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На площадке первого этажа стояла, прислонившись к стенке, бабушка его друга с 5 этажа.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 - Ой, Миша, - обрадовалась она, помоги, пожалуйста, сердце опять прихватило, а таблетки дома забыла, да и вызвать “Скорую” надо. Вызывай лифт, а то я шаг не могу сделать. Мишка вбежал в лифт, нажал кнопку – она не нажималась. Это была та самая, искалеченная им кнопка 5-го этажа. Он давил, стучал по ней кулаком – лифт не работал. Вдруг на его глазах стару</w:t>
      </w:r>
      <w:r w:rsidRPr="00F4461E">
        <w:rPr>
          <w:rFonts w:ascii="Times New Roman" w:hAnsi="Times New Roman" w:cs="Times New Roman"/>
          <w:sz w:val="28"/>
          <w:szCs w:val="28"/>
        </w:rPr>
        <w:t>ш</w:t>
      </w:r>
      <w:r w:rsidRPr="00F4461E">
        <w:rPr>
          <w:rFonts w:ascii="Times New Roman" w:hAnsi="Times New Roman" w:cs="Times New Roman"/>
          <w:sz w:val="28"/>
          <w:szCs w:val="28"/>
        </w:rPr>
        <w:t>ка начала медленно сползать по стене, ее лицо покрыла страшная бледность.</w:t>
      </w:r>
    </w:p>
    <w:p w:rsidR="00976494" w:rsidRPr="00F4461E" w:rsidRDefault="00976494" w:rsidP="00F4461E">
      <w:pPr>
        <w:numPr>
          <w:ilvl w:val="0"/>
          <w:numId w:val="3"/>
        </w:numPr>
        <w:tabs>
          <w:tab w:val="clear" w:pos="921"/>
          <w:tab w:val="num" w:pos="56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Бабушка! Что с вами? – мальчик бросился к квартирам первого этажа, звонил, кричал. Зазвучали шаги, заговорили люди, подъехала машина скорой помощи. А мальчик все стоял у открытого лифта, из которого зия</w:t>
      </w:r>
      <w:r w:rsidRPr="00F4461E">
        <w:rPr>
          <w:rFonts w:ascii="Times New Roman" w:hAnsi="Times New Roman" w:cs="Times New Roman"/>
          <w:sz w:val="28"/>
          <w:szCs w:val="28"/>
        </w:rPr>
        <w:t>ю</w:t>
      </w:r>
      <w:r w:rsidRPr="00F4461E">
        <w:rPr>
          <w:rFonts w:ascii="Times New Roman" w:hAnsi="Times New Roman" w:cs="Times New Roman"/>
          <w:sz w:val="28"/>
          <w:szCs w:val="28"/>
        </w:rPr>
        <w:t>щими черным глазком смотрела злополучная кнопка. А дома Миша расск</w:t>
      </w:r>
      <w:r w:rsidRPr="00F4461E">
        <w:rPr>
          <w:rFonts w:ascii="Times New Roman" w:hAnsi="Times New Roman" w:cs="Times New Roman"/>
          <w:sz w:val="28"/>
          <w:szCs w:val="28"/>
        </w:rPr>
        <w:t>а</w:t>
      </w:r>
      <w:r w:rsidRPr="00F4461E">
        <w:rPr>
          <w:rFonts w:ascii="Times New Roman" w:hAnsi="Times New Roman" w:cs="Times New Roman"/>
          <w:sz w:val="28"/>
          <w:szCs w:val="28"/>
        </w:rPr>
        <w:t>зал маме обо всем случившемся. Она, всплеснув руками, спросила:</w:t>
      </w:r>
    </w:p>
    <w:p w:rsidR="00976494" w:rsidRPr="00F4461E" w:rsidRDefault="00976494" w:rsidP="00F4461E">
      <w:pPr>
        <w:numPr>
          <w:ilvl w:val="0"/>
          <w:numId w:val="3"/>
        </w:numPr>
        <w:tabs>
          <w:tab w:val="clear" w:pos="921"/>
          <w:tab w:val="num" w:pos="56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Сынок, зачем ты это сделал?</w:t>
      </w:r>
    </w:p>
    <w:p w:rsidR="00976494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         - Просто так».</w:t>
      </w:r>
    </w:p>
    <w:p w:rsidR="00955BBF" w:rsidRPr="00F4461E" w:rsidRDefault="00955BBF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494" w:rsidRPr="00F4461E" w:rsidRDefault="00976494" w:rsidP="00F4461E">
      <w:pPr>
        <w:numPr>
          <w:ilvl w:val="1"/>
          <w:numId w:val="4"/>
        </w:numPr>
        <w:tabs>
          <w:tab w:val="clear" w:pos="1641"/>
          <w:tab w:val="num" w:pos="7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Какие мысли и чувства вызвал рассказ?</w:t>
      </w:r>
    </w:p>
    <w:p w:rsidR="00E34A9D" w:rsidRPr="00F4461E" w:rsidRDefault="00E34A9D" w:rsidP="00F4461E">
      <w:pPr>
        <w:numPr>
          <w:ilvl w:val="1"/>
          <w:numId w:val="4"/>
        </w:numPr>
        <w:tabs>
          <w:tab w:val="clear" w:pos="1641"/>
          <w:tab w:val="num" w:pos="7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Были ли случаи, когда вам делали больно, вас обижали? Что вы при этом чувствовали?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Необходимо отметить, что «красота поступка состоит, прежде всего, в том, что его совершают легко и как бы безо всякого напряжения». 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A9D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Проанализируем ещё одну ситуацию.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Инсценирование отрывка из сказки Н.Носова.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lastRenderedPageBreak/>
        <w:t>Действующие лица: Незнайка, Пилюлькин, Пончик, Сиропчик, Кнопка.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Ты, Пилюлькин, все трудишься, все другим помогаешь, а т</w:t>
      </w:r>
      <w:r w:rsidRPr="00F4461E">
        <w:rPr>
          <w:rFonts w:ascii="Times New Roman" w:hAnsi="Times New Roman" w:cs="Times New Roman"/>
          <w:sz w:val="28"/>
          <w:szCs w:val="28"/>
        </w:rPr>
        <w:t>е</w:t>
      </w:r>
      <w:r w:rsidRPr="00F4461E">
        <w:rPr>
          <w:rFonts w:ascii="Times New Roman" w:hAnsi="Times New Roman" w:cs="Times New Roman"/>
          <w:sz w:val="28"/>
          <w:szCs w:val="28"/>
        </w:rPr>
        <w:t>бе никто помочь не хочет. Давай я потолку тебе лекарство.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Пилюлькин: Пожалуйста. Это очень хорошо, что ты хочешь мне п</w:t>
      </w:r>
      <w:r w:rsidRPr="00F4461E">
        <w:rPr>
          <w:rFonts w:ascii="Times New Roman" w:hAnsi="Times New Roman" w:cs="Times New Roman"/>
          <w:sz w:val="28"/>
          <w:szCs w:val="28"/>
        </w:rPr>
        <w:t>о</w:t>
      </w:r>
      <w:r w:rsidRPr="00F4461E">
        <w:rPr>
          <w:rFonts w:ascii="Times New Roman" w:hAnsi="Times New Roman" w:cs="Times New Roman"/>
          <w:sz w:val="28"/>
          <w:szCs w:val="28"/>
        </w:rPr>
        <w:t>мочь. Мы все должны помогать друг другу.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(подходит Сиропчик и Пончик)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Пончик: Смотри, Незнайка тоже решил стать доктором. Вот будет п</w:t>
      </w:r>
      <w:r w:rsidRPr="00F4461E">
        <w:rPr>
          <w:rFonts w:ascii="Times New Roman" w:hAnsi="Times New Roman" w:cs="Times New Roman"/>
          <w:sz w:val="28"/>
          <w:szCs w:val="28"/>
        </w:rPr>
        <w:t>о</w:t>
      </w:r>
      <w:r w:rsidRPr="00F4461E">
        <w:rPr>
          <w:rFonts w:ascii="Times New Roman" w:hAnsi="Times New Roman" w:cs="Times New Roman"/>
          <w:sz w:val="28"/>
          <w:szCs w:val="28"/>
        </w:rPr>
        <w:t>теха, когда он начнет лечить всех.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Сиропчик: Нет, он, наверное, решил подлизаться к Пилюлькину, чтобы тот не давал ему касторки.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(замахивается и начинает драться)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Молчи, а то вот как дам ступкой.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Пилюлькин: Стой! Стой!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Ах, ты, Сироп, противный! Я тебе еще покажу! Какое доброе дело пропало даром.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Автор: Незнайка и кнопка стали думать, почему все так вышло.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Кнопка: А может ты не бескорыстно совершал эти поступки, а ради в</w:t>
      </w:r>
      <w:r w:rsidRPr="00F4461E">
        <w:rPr>
          <w:rFonts w:ascii="Times New Roman" w:hAnsi="Times New Roman" w:cs="Times New Roman"/>
          <w:sz w:val="28"/>
          <w:szCs w:val="28"/>
        </w:rPr>
        <w:t>ы</w:t>
      </w:r>
      <w:r w:rsidRPr="00F4461E">
        <w:rPr>
          <w:rFonts w:ascii="Times New Roman" w:hAnsi="Times New Roman" w:cs="Times New Roman"/>
          <w:sz w:val="28"/>
          <w:szCs w:val="28"/>
        </w:rPr>
        <w:t>годы?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Как это -  бескорыстно? Растеряйке шапку помог найти. Моя шапка, что ли? Пилюлькину ландыши собирал. Какая мне выгода от этих ландышей?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Кнопка: А, для чего ты их собирал?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Будто бы не знаешь. Сама ведь сказала: если совершу три добрых дела, то получу волшебную палочку.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Кнопка: Вот видишь – а говоришь бескорыстно.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Незнайка: А для чего же я, по-твоему, должен совершать добрые п</w:t>
      </w:r>
      <w:r w:rsidRPr="00F4461E">
        <w:rPr>
          <w:rFonts w:ascii="Times New Roman" w:hAnsi="Times New Roman" w:cs="Times New Roman"/>
          <w:sz w:val="28"/>
          <w:szCs w:val="28"/>
        </w:rPr>
        <w:t>о</w:t>
      </w:r>
      <w:r w:rsidRPr="00F4461E">
        <w:rPr>
          <w:rFonts w:ascii="Times New Roman" w:hAnsi="Times New Roman" w:cs="Times New Roman"/>
          <w:sz w:val="28"/>
          <w:szCs w:val="28"/>
        </w:rPr>
        <w:t>ступки?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Кнопка: Ты должен совершать их просто так, из хороших побуждений.</w:t>
      </w: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C43" w:rsidRPr="00F4461E" w:rsidRDefault="00FC5C43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Какой вывод сделаете? </w:t>
      </w:r>
    </w:p>
    <w:p w:rsidR="00976494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284A" w:rsidRPr="00F4461E">
        <w:rPr>
          <w:rFonts w:ascii="Times New Roman" w:hAnsi="Times New Roman" w:cs="Times New Roman"/>
          <w:sz w:val="28"/>
          <w:szCs w:val="28"/>
        </w:rPr>
        <w:t>А вы са</w:t>
      </w:r>
      <w:r w:rsidRPr="00F4461E">
        <w:rPr>
          <w:rFonts w:ascii="Times New Roman" w:hAnsi="Times New Roman" w:cs="Times New Roman"/>
          <w:sz w:val="28"/>
          <w:szCs w:val="28"/>
        </w:rPr>
        <w:t>ми задумываетесь о том, как ведё</w:t>
      </w:r>
      <w:r w:rsidR="006E284A" w:rsidRPr="00F4461E">
        <w:rPr>
          <w:rFonts w:ascii="Times New Roman" w:hAnsi="Times New Roman" w:cs="Times New Roman"/>
          <w:sz w:val="28"/>
          <w:szCs w:val="28"/>
        </w:rPr>
        <w:t>те себя в разных ситуациях, с разными людьми? Будь это друзья, р</w:t>
      </w:r>
      <w:r w:rsidRPr="00F4461E">
        <w:rPr>
          <w:rFonts w:ascii="Times New Roman" w:hAnsi="Times New Roman" w:cs="Times New Roman"/>
          <w:sz w:val="28"/>
          <w:szCs w:val="28"/>
        </w:rPr>
        <w:t>одители или преподаватели? Умеете</w:t>
      </w:r>
      <w:r w:rsidR="006E284A" w:rsidRPr="00F4461E">
        <w:rPr>
          <w:rFonts w:ascii="Times New Roman" w:hAnsi="Times New Roman" w:cs="Times New Roman"/>
          <w:sz w:val="28"/>
          <w:szCs w:val="28"/>
        </w:rPr>
        <w:t xml:space="preserve"> ли их уважать, сочувствовать им, сострадать, тактично помогать? </w:t>
      </w:r>
    </w:p>
    <w:p w:rsidR="008013C8" w:rsidRPr="00F4461E" w:rsidRDefault="008013C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</w:p>
    <w:p w:rsidR="00911DD9" w:rsidRPr="00F4461E" w:rsidRDefault="00911DD9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4461E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группах. </w:t>
      </w:r>
      <w:r w:rsidRPr="00F4461E">
        <w:rPr>
          <w:rFonts w:ascii="Times New Roman" w:hAnsi="Times New Roman" w:cs="Times New Roman"/>
          <w:b/>
          <w:sz w:val="28"/>
          <w:szCs w:val="28"/>
        </w:rPr>
        <w:t xml:space="preserve"> «Я – позиция» и общественно значимая норма.</w:t>
      </w:r>
    </w:p>
    <w:p w:rsidR="00976494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461E">
        <w:rPr>
          <w:rFonts w:ascii="Times New Roman" w:hAnsi="Times New Roman" w:cs="Times New Roman"/>
          <w:sz w:val="28"/>
          <w:szCs w:val="28"/>
        </w:rPr>
        <w:t>В</w:t>
      </w:r>
      <w:r w:rsidR="00976494" w:rsidRPr="00F4461E">
        <w:rPr>
          <w:rFonts w:ascii="Times New Roman" w:hAnsi="Times New Roman" w:cs="Times New Roman"/>
          <w:sz w:val="28"/>
          <w:szCs w:val="28"/>
        </w:rPr>
        <w:t xml:space="preserve"> народе говорят: «Семь раз отмерь…» (продолжить).</w:t>
      </w:r>
    </w:p>
    <w:p w:rsidR="00976494" w:rsidRPr="00F4461E" w:rsidRDefault="00D73B8C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976494" w:rsidRPr="00F4461E">
        <w:rPr>
          <w:rFonts w:ascii="Times New Roman" w:hAnsi="Times New Roman" w:cs="Times New Roman"/>
          <w:sz w:val="28"/>
          <w:szCs w:val="28"/>
        </w:rPr>
        <w:t>Работая в группах, выберите из данных на карточках пословиц те, в которых говорится, что нельзя делать что-то необдуманно, «просто так», е</w:t>
      </w:r>
      <w:r w:rsidR="00976494" w:rsidRPr="00F4461E">
        <w:rPr>
          <w:rFonts w:ascii="Times New Roman" w:hAnsi="Times New Roman" w:cs="Times New Roman"/>
          <w:sz w:val="28"/>
          <w:szCs w:val="28"/>
        </w:rPr>
        <w:t>с</w:t>
      </w:r>
      <w:r w:rsidR="00976494" w:rsidRPr="00F4461E">
        <w:rPr>
          <w:rFonts w:ascii="Times New Roman" w:hAnsi="Times New Roman" w:cs="Times New Roman"/>
          <w:sz w:val="28"/>
          <w:szCs w:val="28"/>
        </w:rPr>
        <w:t>ли это может причинить кому-то неприятности. Прокомментировать свой выбор (2 минуты обсуждения, один из группы обосновывает выбор).</w:t>
      </w:r>
    </w:p>
    <w:p w:rsidR="005658A6" w:rsidRPr="005658A6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658A6">
        <w:rPr>
          <w:rFonts w:ascii="Times New Roman" w:hAnsi="Times New Roman" w:cs="Times New Roman"/>
          <w:sz w:val="28"/>
          <w:szCs w:val="28"/>
        </w:rPr>
        <w:t xml:space="preserve">Не узнавши броду, не суйся в воду; </w:t>
      </w:r>
    </w:p>
    <w:p w:rsidR="00976494" w:rsidRPr="005658A6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658A6">
        <w:rPr>
          <w:rFonts w:ascii="Times New Roman" w:hAnsi="Times New Roman" w:cs="Times New Roman"/>
          <w:sz w:val="28"/>
          <w:szCs w:val="28"/>
        </w:rPr>
        <w:t>Дорога ложка к обеду;</w:t>
      </w:r>
      <w:r w:rsidR="006A11CB" w:rsidRPr="0056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94" w:rsidRPr="00F4461E" w:rsidRDefault="0033764B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764B">
        <w:rPr>
          <w:rFonts w:ascii="Times New Roman" w:hAnsi="Times New Roman" w:cs="Times New Roman"/>
          <w:bCs/>
          <w:color w:val="000000"/>
          <w:sz w:val="28"/>
          <w:szCs w:val="28"/>
        </w:rPr>
        <w:t>За худом пойдешь - не добро найдешь</w:t>
      </w:r>
      <w:r w:rsidR="00976494" w:rsidRPr="00F4461E">
        <w:rPr>
          <w:rFonts w:ascii="Times New Roman" w:hAnsi="Times New Roman" w:cs="Times New Roman"/>
          <w:sz w:val="28"/>
          <w:szCs w:val="28"/>
        </w:rPr>
        <w:t>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Других не суди - на себя погляди;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Плохо, коль слово сказано, не спросясь разума;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Близок локоть, да не укусишь;</w:t>
      </w:r>
    </w:p>
    <w:p w:rsidR="00976494" w:rsidRPr="00F4461E" w:rsidRDefault="00976494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Поспешишь – людей насмешишь;</w:t>
      </w:r>
    </w:p>
    <w:p w:rsidR="00976494" w:rsidRDefault="006A11CB" w:rsidP="00F4461E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11CB">
        <w:rPr>
          <w:rFonts w:ascii="Times New Roman" w:hAnsi="Times New Roman" w:cs="Times New Roman"/>
          <w:sz w:val="28"/>
          <w:szCs w:val="28"/>
        </w:rPr>
        <w:t>Когда рак на горе свистнет</w:t>
      </w:r>
      <w:r w:rsidRPr="006A11CB">
        <w:rPr>
          <w:rFonts w:ascii="Arial" w:hAnsi="Arial" w:cs="Arial"/>
          <w:sz w:val="20"/>
          <w:szCs w:val="20"/>
        </w:rPr>
        <w:t>.</w:t>
      </w:r>
      <w:r w:rsidRPr="006A1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CB" w:rsidRPr="00F4461E" w:rsidRDefault="006A11CB" w:rsidP="006A11CB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76494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976494" w:rsidRPr="00F4461E">
        <w:rPr>
          <w:rFonts w:ascii="Times New Roman" w:hAnsi="Times New Roman" w:cs="Times New Roman"/>
          <w:sz w:val="28"/>
          <w:szCs w:val="28"/>
        </w:rPr>
        <w:t>Да, народная мудрость убеждает нас, что во все времена ценилось умение повелевать своим словом и своими поступками</w:t>
      </w:r>
      <w:r w:rsidR="00911DD9" w:rsidRPr="00F4461E">
        <w:rPr>
          <w:rFonts w:ascii="Times New Roman" w:hAnsi="Times New Roman" w:cs="Times New Roman"/>
          <w:sz w:val="28"/>
          <w:szCs w:val="28"/>
        </w:rPr>
        <w:t>.</w:t>
      </w:r>
      <w:r w:rsidR="00976494" w:rsidRPr="00F4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94" w:rsidRPr="00F4461E" w:rsidRDefault="00976494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7705" w:rsidRDefault="0030074C" w:rsidP="00F4461E">
      <w:pPr>
        <w:pStyle w:val="c1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F4461E">
        <w:rPr>
          <w:rStyle w:val="c0"/>
          <w:color w:val="000000"/>
          <w:sz w:val="28"/>
          <w:szCs w:val="28"/>
        </w:rPr>
        <w:t>- Каждый день мы совершаем разные поступки. За хорошие нас благ</w:t>
      </w:r>
      <w:r w:rsidRPr="00F4461E">
        <w:rPr>
          <w:rStyle w:val="c0"/>
          <w:color w:val="000000"/>
          <w:sz w:val="28"/>
          <w:szCs w:val="28"/>
        </w:rPr>
        <w:t>о</w:t>
      </w:r>
      <w:r w:rsidRPr="00F4461E">
        <w:rPr>
          <w:rStyle w:val="c0"/>
          <w:color w:val="000000"/>
          <w:sz w:val="28"/>
          <w:szCs w:val="28"/>
        </w:rPr>
        <w:t xml:space="preserve">дарят, за плохие – ругают, наказывают. </w:t>
      </w:r>
      <w:r w:rsidR="002A7705">
        <w:rPr>
          <w:rStyle w:val="c0"/>
          <w:color w:val="000000"/>
          <w:sz w:val="28"/>
          <w:szCs w:val="28"/>
        </w:rPr>
        <w:t>(</w:t>
      </w:r>
      <w:r w:rsidR="002A7705">
        <w:rPr>
          <w:i/>
          <w:sz w:val="28"/>
          <w:szCs w:val="28"/>
        </w:rPr>
        <w:t xml:space="preserve">Приложение: слайд </w:t>
      </w:r>
      <w:r w:rsidR="00955BBF">
        <w:rPr>
          <w:i/>
          <w:sz w:val="28"/>
          <w:szCs w:val="28"/>
        </w:rPr>
        <w:t>5</w:t>
      </w:r>
      <w:r w:rsidR="002A7705">
        <w:rPr>
          <w:i/>
          <w:sz w:val="28"/>
          <w:szCs w:val="28"/>
        </w:rPr>
        <w:t>)</w:t>
      </w:r>
    </w:p>
    <w:p w:rsidR="0030074C" w:rsidRPr="00F4461E" w:rsidRDefault="002A7705" w:rsidP="00F4461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0074C" w:rsidRPr="00F4461E">
        <w:rPr>
          <w:rStyle w:val="c0"/>
          <w:color w:val="000000"/>
          <w:sz w:val="28"/>
          <w:szCs w:val="28"/>
        </w:rPr>
        <w:t>По каким признакам можно определить поступок хороший или нет? (Высказывания детей)</w:t>
      </w:r>
    </w:p>
    <w:p w:rsidR="005658A6" w:rsidRDefault="000C48BE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h.30j0zll"/>
      <w:bookmarkEnd w:id="0"/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кем вы несете ответственность? </w:t>
      </w:r>
    </w:p>
    <w:p w:rsidR="000C48BE" w:rsidRPr="00F4461E" w:rsidRDefault="000C48BE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были у вас такие случаи, когда вы были не очень ответственны?</w:t>
      </w:r>
    </w:p>
    <w:p w:rsidR="000C48BE" w:rsidRPr="00F4461E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065AE2" w:rsidRPr="00F4461E" w:rsidRDefault="00065A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Обсуждение ситуаций. «</w:t>
      </w:r>
      <w:r w:rsidR="005233F2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5233F2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безответственность</w:t>
      </w: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72FD" w:rsidRPr="002A7705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 экране слайды с ситуациями</w:t>
      </w:r>
      <w:r w:rsidRPr="002A77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1: слайд 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172FD" w:rsidRPr="00F4461E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 и выберите, кто поступает ответственно, а кто – нет.</w:t>
      </w:r>
    </w:p>
    <w:p w:rsidR="009E0007" w:rsidRPr="009E0007" w:rsidRDefault="00B172FD" w:rsidP="00F4461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Петя </w:t>
      </w:r>
      <w:r w:rsid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любит учиться, но готовится к урокам. Он</w:t>
      </w:r>
      <w:r w:rsidRP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боится, что его накажут, если он получит плохую отметку. </w:t>
      </w:r>
    </w:p>
    <w:p w:rsidR="00B172FD" w:rsidRPr="009E0007" w:rsidRDefault="00B172FD" w:rsidP="00F4461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Вася аккуратно</w:t>
      </w:r>
      <w:r w:rsidR="009E00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выполняет все уроки, потому что понимает, что знания пригодятся ему в будущем. Он не хочет огорчать родителей тем, что мало знает.</w:t>
      </w:r>
    </w:p>
    <w:p w:rsidR="00976494" w:rsidRPr="00F4461E" w:rsidRDefault="00B172FD" w:rsidP="00F44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поступает ответственно? Как поступки мальчиков повлияют на них с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 и других людей?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Посоветуйтесь в группах и дайте ответ.</w:t>
      </w:r>
    </w:p>
    <w:p w:rsidR="002A7705" w:rsidRDefault="00D57AF3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 такую ситуацию. </w:t>
      </w:r>
      <w:r w:rsidR="002A7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Приложение: </w:t>
      </w:r>
      <w:r w:rsidR="002A7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r w:rsidR="0095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="002A7705" w:rsidRPr="002A77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803E2" w:rsidRPr="002A7705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Ученик пришёл из школы. Решил выполнить домашнее задание. Но, вдруг, за ним заходит 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одноклассник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приглашает по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йти поиграть в футбол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Очень хочется пойти. Он идёт на 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площадку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F52B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играет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 до позднего веч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ра, забыв об уроках. </w:t>
      </w:r>
    </w:p>
    <w:p w:rsidR="004803E2" w:rsidRPr="00F4461E" w:rsidRDefault="004803E2" w:rsidP="00F446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повлияет этот поступок на самого ученика?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Подумал ли мальчик о последствиях?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ли назвать этот поступок ответственным?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нужно было поступить?</w:t>
      </w:r>
    </w:p>
    <w:p w:rsidR="004803E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поступает ответственно не из-за того, что боится наказания, а потому, что это может плохо повлияет на него самого и на других людей.</w:t>
      </w:r>
    </w:p>
    <w:p w:rsidR="004803E2" w:rsidRPr="00F4461E" w:rsidRDefault="00B172FD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поставить </w:t>
      </w:r>
      <w:r w:rsidR="005233F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стоятельность</w:t>
      </w:r>
      <w:r w:rsidR="00D57AF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Приложение: слайд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себе. 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пришёл в школу и забыл дома учебник. Уч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 спросил его, почему он не готов к уроку.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ответит самостоятельный ученик?</w:t>
      </w:r>
    </w:p>
    <w:p w:rsidR="004803E2" w:rsidRPr="00F4461E" w:rsidRDefault="004803E2" w:rsidP="003058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 не приготовил его с вечера.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Мама не положила его мне в сумку.</w:t>
      </w:r>
    </w:p>
    <w:p w:rsidR="004803E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ответственный человек не будет перекладывать свои обязанности на другого.</w:t>
      </w:r>
      <w:r w:rsidR="00EB139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готовиться к урокам – это обязанность д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а не их родителей.</w:t>
      </w:r>
    </w:p>
    <w:p w:rsidR="005233F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965A9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пазл».</w:t>
      </w: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«Поступок – последствия».</w:t>
      </w:r>
      <w:r w:rsidR="00B965A9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65A9" w:rsidRPr="00F4461E" w:rsidRDefault="005233F2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Задача ребенка - соединить</w:t>
      </w:r>
      <w:r w:rsidR="00885322" w:rsidRPr="00F4461E">
        <w:rPr>
          <w:rFonts w:ascii="Times New Roman" w:hAnsi="Times New Roman" w:cs="Times New Roman"/>
          <w:i/>
          <w:sz w:val="28"/>
          <w:szCs w:val="28"/>
        </w:rPr>
        <w:t xml:space="preserve"> карточки попарно, основываясь на прот</w:t>
      </w:r>
      <w:r w:rsidR="00885322" w:rsidRPr="00F4461E">
        <w:rPr>
          <w:rFonts w:ascii="Times New Roman" w:hAnsi="Times New Roman" w:cs="Times New Roman"/>
          <w:i/>
          <w:sz w:val="28"/>
          <w:szCs w:val="28"/>
        </w:rPr>
        <w:t>и</w:t>
      </w:r>
      <w:r w:rsidR="00885322" w:rsidRPr="00F4461E">
        <w:rPr>
          <w:rFonts w:ascii="Times New Roman" w:hAnsi="Times New Roman" w:cs="Times New Roman"/>
          <w:i/>
          <w:sz w:val="28"/>
          <w:szCs w:val="28"/>
        </w:rPr>
        <w:t>вопоставлении плохих и хороших поступков, результат этих поступков.</w:t>
      </w:r>
    </w:p>
    <w:p w:rsidR="004803E2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так, что человек поступает безответственно потому, что не знает, к чему приведёт тот или иной поступок. Чаще всего это маленькие д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Они могут сломать игрушку, </w:t>
      </w:r>
      <w:r w:rsidR="00EB139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испортить книгу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же человек эт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делать не будет, т.к. знает, к чему это может привести.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не знаете, как поступить, то что нужно сделать, чтобы ваш поступок не был безответственным?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</w:t>
      </w:r>
      <w:r w:rsidR="006474D8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поработайте в группах. На карточках записана ситу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а ниже даны варианты ответов. Внимательно прочитайте ситуацию, о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судите её в группе и выберите ответ, который считаете правильным. Вы м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выбрать 2 ответа или предложить свой.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Вы приходите домой и видите, что мама купила очень вкусное 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рожное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каждому по одному. Очень хочется немедленно съесть.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0580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) Съедите всё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съедите только свою долю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дождётесь остальных членов семьи и будете все вместе пить чай.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Объясните свой выбор.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 взяли в библиотеке книгу, которая имеется там только в еди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ственном экземпляре (больше таких нет). Библиотекарь попросил вернуть её через два дня. Но вы не успели её прочитать.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77E5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Просто не принесёте книгу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Принесёте книгу и попросите дать её ещё раз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Скажите, что забыли книгу дома.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 Мама попросила помыть посуду, но во дворе ребята играют в инт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ресную игру. Очень хочется гулять.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77E5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помою посуду, а потом пойду гулять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не буду мыть посуду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пойду гулять, а потом помою посуду.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Вашего товарища вызвал учитель к доске решать задачу, но он не может справиться.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 вы поступите:</w:t>
      </w:r>
    </w:p>
    <w:p w:rsidR="004803E2" w:rsidRPr="00F4461E" w:rsidRDefault="004803E2" w:rsidP="00377E5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подскажу товарищу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подниму руку</w:t>
      </w:r>
      <w:r w:rsidR="00EB1392"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отвечу</w:t>
      </w:r>
      <w:r w:rsidRPr="00F446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после уроков объясню товарищу решение задачи.</w:t>
      </w:r>
    </w:p>
    <w:p w:rsidR="006474D8" w:rsidRPr="00F4461E" w:rsidRDefault="005233F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6474D8" w:rsidRPr="00F44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проблемных ситуаций.</w:t>
      </w:r>
    </w:p>
    <w:p w:rsidR="00FC5C43" w:rsidRPr="00F4461E" w:rsidRDefault="002B704A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должен поступать ответственно, т.е. думать о том, как п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влияет его поступок на </w:t>
      </w:r>
      <w:r w:rsidR="005233F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самого и окружающих его людей.</w:t>
      </w: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в группах следующие ситуации.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1группа. К чему может привести безответственное решение врача?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2группа. К чему приведет безответственное решение пилота?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Какой вывод можно сделать из этого?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Вывод: </w:t>
      </w:r>
      <w:r w:rsidRPr="00F4461E">
        <w:rPr>
          <w:rFonts w:ascii="Times New Roman" w:hAnsi="Times New Roman" w:cs="Times New Roman"/>
          <w:sz w:val="28"/>
          <w:szCs w:val="28"/>
        </w:rPr>
        <w:t>Безответственный поступок может обернуться для других л</w:t>
      </w:r>
      <w:r w:rsidRPr="00F4461E">
        <w:rPr>
          <w:rFonts w:ascii="Times New Roman" w:hAnsi="Times New Roman" w:cs="Times New Roman"/>
          <w:sz w:val="28"/>
          <w:szCs w:val="28"/>
        </w:rPr>
        <w:t>ю</w:t>
      </w:r>
      <w:r w:rsidRPr="00F4461E">
        <w:rPr>
          <w:rFonts w:ascii="Times New Roman" w:hAnsi="Times New Roman" w:cs="Times New Roman"/>
          <w:sz w:val="28"/>
          <w:szCs w:val="28"/>
        </w:rPr>
        <w:t>дей неприятностью, бедой или несчастьем.</w:t>
      </w:r>
    </w:p>
    <w:p w:rsidR="006474D8" w:rsidRPr="00F4461E" w:rsidRDefault="006474D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Легко ли быть ответственным?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Замечательные слова сказал поэт Н. Заболоцкий: 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Два мира есть у человека –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Один, который нас творил,</w:t>
      </w:r>
    </w:p>
    <w:p w:rsidR="00A63508" w:rsidRPr="00F4461E" w:rsidRDefault="00A63508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Другой, который мы от века</w:t>
      </w:r>
    </w:p>
    <w:p w:rsidR="00A63508" w:rsidRPr="00F4461E" w:rsidRDefault="002B704A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Творим по мере наших сил</w:t>
      </w:r>
      <w:r w:rsidR="00A63508" w:rsidRPr="00F4461E">
        <w:rPr>
          <w:rFonts w:ascii="Times New Roman" w:hAnsi="Times New Roman" w:cs="Times New Roman"/>
          <w:sz w:val="28"/>
          <w:szCs w:val="28"/>
        </w:rPr>
        <w:t>.</w:t>
      </w:r>
    </w:p>
    <w:p w:rsidR="00A63508" w:rsidRPr="00F4461E" w:rsidRDefault="002B704A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A63508" w:rsidRPr="00F4461E">
        <w:rPr>
          <w:rFonts w:ascii="Times New Roman" w:hAnsi="Times New Roman" w:cs="Times New Roman"/>
          <w:sz w:val="28"/>
          <w:szCs w:val="28"/>
        </w:rPr>
        <w:t>Да, мы сами творим свой мир, своими поступками, делами, делая его прекрасным</w:t>
      </w:r>
      <w:r w:rsidR="00C557ED" w:rsidRPr="00F4461E">
        <w:rPr>
          <w:rFonts w:ascii="Times New Roman" w:hAnsi="Times New Roman" w:cs="Times New Roman"/>
          <w:sz w:val="28"/>
          <w:szCs w:val="28"/>
        </w:rPr>
        <w:t>, добрым</w:t>
      </w:r>
      <w:r w:rsidR="00A63508" w:rsidRPr="00F4461E">
        <w:rPr>
          <w:rFonts w:ascii="Times New Roman" w:hAnsi="Times New Roman" w:cs="Times New Roman"/>
          <w:sz w:val="28"/>
          <w:szCs w:val="28"/>
        </w:rPr>
        <w:t xml:space="preserve"> или </w:t>
      </w:r>
      <w:r w:rsidR="00C557ED" w:rsidRPr="00F4461E">
        <w:rPr>
          <w:rFonts w:ascii="Times New Roman" w:hAnsi="Times New Roman" w:cs="Times New Roman"/>
          <w:sz w:val="28"/>
          <w:szCs w:val="28"/>
        </w:rPr>
        <w:t>жестоки</w:t>
      </w:r>
      <w:r w:rsidR="00A63508" w:rsidRPr="00F4461E">
        <w:rPr>
          <w:rFonts w:ascii="Times New Roman" w:hAnsi="Times New Roman" w:cs="Times New Roman"/>
          <w:sz w:val="28"/>
          <w:szCs w:val="28"/>
        </w:rPr>
        <w:t>м.</w:t>
      </w:r>
    </w:p>
    <w:p w:rsidR="002A7705" w:rsidRDefault="002A7705" w:rsidP="00F4461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B1392" w:rsidRPr="00F4461E" w:rsidRDefault="00EB1392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 xml:space="preserve">      </w:t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Каждый знает,  этот мир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Словно кто-то разделил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На хорошее, плохое –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В нас живут вот эти двое.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b/>
          <w:i/>
          <w:sz w:val="28"/>
          <w:szCs w:val="28"/>
        </w:rPr>
        <w:t>Вторая ученица</w:t>
      </w:r>
      <w:r w:rsidRPr="00F4461E">
        <w:rPr>
          <w:rFonts w:ascii="Times New Roman" w:hAnsi="Times New Roman" w:cs="Times New Roman"/>
          <w:i/>
          <w:sz w:val="28"/>
          <w:szCs w:val="28"/>
        </w:rPr>
        <w:t>:    </w:t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Они борются годами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В сказках, фильмах и в нас с вами.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Каждый вправе выбирать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Кому в этом помогать.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  <w:r w:rsidRPr="00F4461E">
        <w:rPr>
          <w:rFonts w:ascii="Times New Roman" w:hAnsi="Times New Roman" w:cs="Times New Roman"/>
          <w:b/>
          <w:i/>
          <w:sz w:val="28"/>
          <w:szCs w:val="28"/>
        </w:rPr>
        <w:t>Первая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>    </w:t>
      </w:r>
    </w:p>
    <w:p w:rsidR="00955BBF" w:rsidRDefault="00EB1392" w:rsidP="00F4461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Если хочешь в мире тёмном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Обижать людей с порога,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Драться, хмурить свои брови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В царство зла тебе дорога.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b/>
          <w:i/>
          <w:sz w:val="28"/>
          <w:szCs w:val="28"/>
        </w:rPr>
        <w:t>Вторая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>    </w:t>
      </w:r>
    </w:p>
    <w:p w:rsidR="00955BBF" w:rsidRDefault="00EB1392" w:rsidP="00F4461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Ну, а если ты улыбкой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И хорошим делом тоже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Помогаешь всем на свете, 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То добро всегда поможет.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b/>
          <w:i/>
          <w:sz w:val="28"/>
          <w:szCs w:val="28"/>
        </w:rPr>
        <w:t>Первая ученица:</w:t>
      </w:r>
      <w:r w:rsidRPr="00F4461E">
        <w:rPr>
          <w:rFonts w:ascii="Times New Roman" w:hAnsi="Times New Roman" w:cs="Times New Roman"/>
          <w:i/>
          <w:sz w:val="28"/>
          <w:szCs w:val="28"/>
        </w:rPr>
        <w:t xml:space="preserve">      </w:t>
      </w:r>
    </w:p>
    <w:p w:rsidR="00EB1392" w:rsidRPr="00F4461E" w:rsidRDefault="00EB1392" w:rsidP="00F446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Помни истину простую: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Что от зла добра не ждут.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Только добрые поступки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  <w:t>И к тебе добром придут!</w:t>
      </w:r>
      <w:r w:rsidRPr="00F4461E">
        <w:rPr>
          <w:rFonts w:ascii="Times New Roman" w:hAnsi="Times New Roman" w:cs="Times New Roman"/>
          <w:i/>
          <w:sz w:val="28"/>
          <w:szCs w:val="28"/>
        </w:rPr>
        <w:br/>
      </w:r>
    </w:p>
    <w:p w:rsidR="00C557ED" w:rsidRPr="00F4461E" w:rsidRDefault="00C557ED" w:rsidP="00F446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461E">
        <w:rPr>
          <w:rFonts w:ascii="Times New Roman" w:hAnsi="Times New Roman" w:cs="Times New Roman"/>
          <w:b/>
          <w:sz w:val="28"/>
          <w:szCs w:val="28"/>
        </w:rPr>
        <w:lastRenderedPageBreak/>
        <w:t>9. Творческое задание.</w:t>
      </w:r>
    </w:p>
    <w:p w:rsidR="006474D8" w:rsidRPr="00F4461E" w:rsidRDefault="007A2B97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-Р</w:t>
      </w:r>
      <w:r w:rsidR="00C557ED" w:rsidRPr="00F4461E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F4461E">
        <w:rPr>
          <w:rFonts w:ascii="Times New Roman" w:hAnsi="Times New Roman" w:cs="Times New Roman"/>
          <w:sz w:val="28"/>
          <w:szCs w:val="28"/>
        </w:rPr>
        <w:t xml:space="preserve">давайте сейчас </w:t>
      </w:r>
      <w:r w:rsidR="004D697D" w:rsidRPr="00F4461E">
        <w:rPr>
          <w:rFonts w:ascii="Times New Roman" w:hAnsi="Times New Roman" w:cs="Times New Roman"/>
          <w:sz w:val="28"/>
          <w:szCs w:val="28"/>
        </w:rPr>
        <w:t>вырастим дерево хороших</w:t>
      </w:r>
      <w:r w:rsidRPr="00F4461E">
        <w:rPr>
          <w:rFonts w:ascii="Times New Roman" w:hAnsi="Times New Roman" w:cs="Times New Roman"/>
          <w:sz w:val="28"/>
          <w:szCs w:val="28"/>
        </w:rPr>
        <w:t xml:space="preserve"> п</w:t>
      </w:r>
      <w:r w:rsidR="00A63508" w:rsidRPr="00F4461E">
        <w:rPr>
          <w:rFonts w:ascii="Times New Roman" w:hAnsi="Times New Roman" w:cs="Times New Roman"/>
          <w:sz w:val="28"/>
          <w:szCs w:val="28"/>
        </w:rPr>
        <w:t>оступк</w:t>
      </w:r>
      <w:r w:rsidRPr="00F4461E">
        <w:rPr>
          <w:rFonts w:ascii="Times New Roman" w:hAnsi="Times New Roman" w:cs="Times New Roman"/>
          <w:sz w:val="28"/>
          <w:szCs w:val="28"/>
        </w:rPr>
        <w:t>ов</w:t>
      </w:r>
      <w:r w:rsidR="00A63508" w:rsidRPr="00F4461E">
        <w:rPr>
          <w:rFonts w:ascii="Times New Roman" w:hAnsi="Times New Roman" w:cs="Times New Roman"/>
          <w:sz w:val="28"/>
          <w:szCs w:val="28"/>
        </w:rPr>
        <w:t>.</w:t>
      </w:r>
      <w:r w:rsidRPr="00F4461E">
        <w:rPr>
          <w:rFonts w:ascii="Times New Roman" w:hAnsi="Times New Roman" w:cs="Times New Roman"/>
          <w:sz w:val="28"/>
          <w:szCs w:val="28"/>
        </w:rPr>
        <w:t xml:space="preserve"> </w:t>
      </w:r>
      <w:r w:rsidRPr="00F4461E">
        <w:rPr>
          <w:rFonts w:ascii="Times New Roman" w:hAnsi="Times New Roman" w:cs="Times New Roman"/>
          <w:i/>
          <w:sz w:val="28"/>
          <w:szCs w:val="28"/>
        </w:rPr>
        <w:t>(На до</w:t>
      </w:r>
      <w:r w:rsidRPr="00F4461E">
        <w:rPr>
          <w:rFonts w:ascii="Times New Roman" w:hAnsi="Times New Roman" w:cs="Times New Roman"/>
          <w:i/>
          <w:sz w:val="28"/>
          <w:szCs w:val="28"/>
        </w:rPr>
        <w:t>с</w:t>
      </w:r>
      <w:r w:rsidRPr="00F4461E">
        <w:rPr>
          <w:rFonts w:ascii="Times New Roman" w:hAnsi="Times New Roman" w:cs="Times New Roman"/>
          <w:i/>
          <w:sz w:val="28"/>
          <w:szCs w:val="28"/>
        </w:rPr>
        <w:t>ке прикреплён лист ватмана с нарисованным деревом без листьев).</w:t>
      </w:r>
    </w:p>
    <w:p w:rsidR="007A2B97" w:rsidRPr="00F4461E" w:rsidRDefault="00AB22B6" w:rsidP="00F446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- </w:t>
      </w:r>
      <w:r w:rsidR="007A2B97" w:rsidRPr="00F4461E">
        <w:rPr>
          <w:rFonts w:ascii="Times New Roman" w:hAnsi="Times New Roman" w:cs="Times New Roman"/>
          <w:sz w:val="28"/>
          <w:szCs w:val="28"/>
        </w:rPr>
        <w:t>Запишите на зелёных листочках добрые поступки, которые вы сове</w:t>
      </w:r>
      <w:r w:rsidR="007A2B97" w:rsidRPr="00F4461E">
        <w:rPr>
          <w:rFonts w:ascii="Times New Roman" w:hAnsi="Times New Roman" w:cs="Times New Roman"/>
          <w:sz w:val="28"/>
          <w:szCs w:val="28"/>
        </w:rPr>
        <w:t>р</w:t>
      </w:r>
      <w:r w:rsidR="007A2B97" w:rsidRPr="00F4461E">
        <w:rPr>
          <w:rFonts w:ascii="Times New Roman" w:hAnsi="Times New Roman" w:cs="Times New Roman"/>
          <w:sz w:val="28"/>
          <w:szCs w:val="28"/>
        </w:rPr>
        <w:t>шили. Прикрепите свои листочки на веточки, и у нас получится дерево до</w:t>
      </w:r>
      <w:r w:rsidR="007A2B97" w:rsidRPr="00F4461E">
        <w:rPr>
          <w:rFonts w:ascii="Times New Roman" w:hAnsi="Times New Roman" w:cs="Times New Roman"/>
          <w:sz w:val="28"/>
          <w:szCs w:val="28"/>
        </w:rPr>
        <w:t>б</w:t>
      </w:r>
      <w:r w:rsidR="007A2B97" w:rsidRPr="00F4461E">
        <w:rPr>
          <w:rFonts w:ascii="Times New Roman" w:hAnsi="Times New Roman" w:cs="Times New Roman"/>
          <w:sz w:val="28"/>
          <w:szCs w:val="28"/>
        </w:rPr>
        <w:t>рых</w:t>
      </w:r>
      <w:r w:rsidR="004D697D" w:rsidRPr="00F4461E">
        <w:rPr>
          <w:rFonts w:ascii="Times New Roman" w:hAnsi="Times New Roman" w:cs="Times New Roman"/>
          <w:sz w:val="28"/>
          <w:szCs w:val="28"/>
        </w:rPr>
        <w:t>, ответственных</w:t>
      </w:r>
      <w:r w:rsidR="007A2B97" w:rsidRPr="00F4461E">
        <w:rPr>
          <w:rFonts w:ascii="Times New Roman" w:hAnsi="Times New Roman" w:cs="Times New Roman"/>
          <w:sz w:val="28"/>
          <w:szCs w:val="28"/>
        </w:rPr>
        <w:t xml:space="preserve"> поступков</w:t>
      </w:r>
      <w:r w:rsidRPr="00F4461E">
        <w:rPr>
          <w:rFonts w:ascii="Times New Roman" w:hAnsi="Times New Roman" w:cs="Times New Roman"/>
          <w:sz w:val="28"/>
          <w:szCs w:val="28"/>
        </w:rPr>
        <w:t>.</w:t>
      </w:r>
    </w:p>
    <w:p w:rsidR="004D697D" w:rsidRPr="00F4461E" w:rsidRDefault="004D697D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Выполнение задания.</w:t>
      </w:r>
    </w:p>
    <w:p w:rsidR="00AB22B6" w:rsidRPr="00F4461E" w:rsidRDefault="00573129" w:rsidP="00F44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4461E">
        <w:rPr>
          <w:sz w:val="28"/>
          <w:szCs w:val="28"/>
        </w:rPr>
        <w:t xml:space="preserve">- </w:t>
      </w:r>
      <w:r w:rsidR="004D697D" w:rsidRPr="00F4461E">
        <w:rPr>
          <w:sz w:val="28"/>
          <w:szCs w:val="28"/>
        </w:rPr>
        <w:t>Всякий раз, когда вы совершаете поступок</w:t>
      </w:r>
      <w:r w:rsidR="00530CA8" w:rsidRPr="00F4461E">
        <w:rPr>
          <w:sz w:val="28"/>
          <w:szCs w:val="28"/>
        </w:rPr>
        <w:t>,</w:t>
      </w:r>
      <w:r w:rsidR="004D697D" w:rsidRPr="00F4461E">
        <w:rPr>
          <w:sz w:val="28"/>
          <w:szCs w:val="28"/>
        </w:rPr>
        <w:t xml:space="preserve"> </w:t>
      </w:r>
      <w:r w:rsidR="00530CA8" w:rsidRPr="00F4461E">
        <w:rPr>
          <w:sz w:val="28"/>
          <w:szCs w:val="28"/>
        </w:rPr>
        <w:t>вспоминай</w:t>
      </w:r>
      <w:r w:rsidR="00AB22B6" w:rsidRPr="00F4461E">
        <w:rPr>
          <w:sz w:val="28"/>
          <w:szCs w:val="28"/>
        </w:rPr>
        <w:t xml:space="preserve">те о </w:t>
      </w:r>
      <w:r w:rsidR="004D697D" w:rsidRPr="00F4461E">
        <w:rPr>
          <w:sz w:val="28"/>
          <w:szCs w:val="28"/>
        </w:rPr>
        <w:t>нашем д</w:t>
      </w:r>
      <w:r w:rsidR="004D697D" w:rsidRPr="00F4461E">
        <w:rPr>
          <w:sz w:val="28"/>
          <w:szCs w:val="28"/>
        </w:rPr>
        <w:t>е</w:t>
      </w:r>
      <w:r w:rsidR="004D697D" w:rsidRPr="00F4461E">
        <w:rPr>
          <w:sz w:val="28"/>
          <w:szCs w:val="28"/>
        </w:rPr>
        <w:t>реве</w:t>
      </w:r>
      <w:r w:rsidR="00AB22B6" w:rsidRPr="00F4461E">
        <w:rPr>
          <w:sz w:val="28"/>
          <w:szCs w:val="28"/>
        </w:rPr>
        <w:t xml:space="preserve"> и </w:t>
      </w:r>
      <w:r w:rsidR="00530CA8" w:rsidRPr="00F4461E">
        <w:rPr>
          <w:sz w:val="28"/>
          <w:szCs w:val="28"/>
        </w:rPr>
        <w:t>поступай</w:t>
      </w:r>
      <w:r w:rsidR="00AB22B6" w:rsidRPr="00F4461E">
        <w:rPr>
          <w:sz w:val="28"/>
          <w:szCs w:val="28"/>
        </w:rPr>
        <w:t>т</w:t>
      </w:r>
      <w:r w:rsidR="00530CA8" w:rsidRPr="00F4461E">
        <w:rPr>
          <w:sz w:val="28"/>
          <w:szCs w:val="28"/>
        </w:rPr>
        <w:t xml:space="preserve">е правильно. А потом прикрепите очередной листочек на это дерево. </w:t>
      </w:r>
    </w:p>
    <w:p w:rsidR="00530CA8" w:rsidRPr="00F4461E" w:rsidRDefault="00530CA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FC5C43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  <w:r w:rsidR="00FC5C43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392" w:rsidRPr="00F44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Свободный выбор, советы учащимся.</w:t>
      </w:r>
    </w:p>
    <w:p w:rsidR="004803E2" w:rsidRPr="00F4461E" w:rsidRDefault="00530CA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вы ещё дети, юридическую ответственность несут за вас род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тели: если вы разбили стекло или испортили книгу, то родители должны б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за это заплатить. Родители отвечают за то, чтобы вы были сыты, у вас была одежда, вам было, где жить. Но и дети должны учиться отвечать за свои поступки, ведь они тоже станут взрослыми.</w:t>
      </w:r>
    </w:p>
    <w:p w:rsidR="004803E2" w:rsidRPr="00F4461E" w:rsidRDefault="004803E2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что вы уже сейчас можете нести ответственность?</w:t>
      </w:r>
      <w:r w:rsidR="00530CA8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A8" w:rsidRPr="00F44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4803E2" w:rsidRPr="00F4461E" w:rsidRDefault="00530CA8" w:rsidP="00F446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может отвечать за всё. Он не может отвечать за то, что другой человек не выполнил своих обязанностей, но за свои поступки до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803E2" w:rsidRPr="00F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отвечать каждый.</w:t>
      </w:r>
    </w:p>
    <w:p w:rsidR="00F4461E" w:rsidRPr="00F4461E" w:rsidRDefault="00FC5C43" w:rsidP="00F4461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>- А ведь задумайтесь, ребята, кто больше всего страдает от необдума</w:t>
      </w:r>
      <w:r w:rsidRPr="00F4461E">
        <w:rPr>
          <w:rFonts w:ascii="Times New Roman" w:hAnsi="Times New Roman" w:cs="Times New Roman"/>
          <w:sz w:val="28"/>
          <w:szCs w:val="28"/>
        </w:rPr>
        <w:t>н</w:t>
      </w:r>
      <w:r w:rsidRPr="00F4461E">
        <w:rPr>
          <w:rFonts w:ascii="Times New Roman" w:hAnsi="Times New Roman" w:cs="Times New Roman"/>
          <w:sz w:val="28"/>
          <w:szCs w:val="28"/>
        </w:rPr>
        <w:t>ных ваших поступков? Люди, близкие вам, переживающие за вас – бабушки, мамы, сестренки, друзья по школе, учителя. Неужели вам хочется, чтобы у мамы стали печальные глаза, чтобы схватилась за сердце ваша бабушка, у</w:t>
      </w:r>
      <w:r w:rsidRPr="00F4461E">
        <w:rPr>
          <w:rFonts w:ascii="Times New Roman" w:hAnsi="Times New Roman" w:cs="Times New Roman"/>
          <w:sz w:val="28"/>
          <w:szCs w:val="28"/>
        </w:rPr>
        <w:t>ш</w:t>
      </w:r>
      <w:r w:rsidRPr="00F4461E">
        <w:rPr>
          <w:rFonts w:ascii="Times New Roman" w:hAnsi="Times New Roman" w:cs="Times New Roman"/>
          <w:sz w:val="28"/>
          <w:szCs w:val="28"/>
        </w:rPr>
        <w:t>ла в слезах домой ваша одноклассница?! А что, если привычка делать «пр</w:t>
      </w:r>
      <w:r w:rsidRPr="00F4461E">
        <w:rPr>
          <w:rFonts w:ascii="Times New Roman" w:hAnsi="Times New Roman" w:cs="Times New Roman"/>
          <w:sz w:val="28"/>
          <w:szCs w:val="28"/>
        </w:rPr>
        <w:t>о</w:t>
      </w:r>
      <w:r w:rsidRPr="00F4461E">
        <w:rPr>
          <w:rFonts w:ascii="Times New Roman" w:hAnsi="Times New Roman" w:cs="Times New Roman"/>
          <w:sz w:val="28"/>
          <w:szCs w:val="28"/>
        </w:rPr>
        <w:t>сто так» мелкие гадости приведет к тому, что, став взрослым, вы будете д</w:t>
      </w:r>
      <w:r w:rsidRPr="00F4461E">
        <w:rPr>
          <w:rFonts w:ascii="Times New Roman" w:hAnsi="Times New Roman" w:cs="Times New Roman"/>
          <w:sz w:val="28"/>
          <w:szCs w:val="28"/>
        </w:rPr>
        <w:t>е</w:t>
      </w:r>
      <w:r w:rsidRPr="00F4461E">
        <w:rPr>
          <w:rFonts w:ascii="Times New Roman" w:hAnsi="Times New Roman" w:cs="Times New Roman"/>
          <w:sz w:val="28"/>
          <w:szCs w:val="28"/>
        </w:rPr>
        <w:t>лать гадости большие. Ведь гораздо проще и приятнее просто так</w:t>
      </w:r>
      <w:r w:rsidRPr="00F446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461E">
        <w:rPr>
          <w:rFonts w:ascii="Times New Roman" w:hAnsi="Times New Roman" w:cs="Times New Roman"/>
          <w:sz w:val="28"/>
          <w:szCs w:val="28"/>
        </w:rPr>
        <w:t>улыбнуться друг другу, подарить тепло взгляда, сказать доброе слово незнакомому чел</w:t>
      </w:r>
      <w:r w:rsidRPr="00F4461E">
        <w:rPr>
          <w:rFonts w:ascii="Times New Roman" w:hAnsi="Times New Roman" w:cs="Times New Roman"/>
          <w:sz w:val="28"/>
          <w:szCs w:val="28"/>
        </w:rPr>
        <w:t>о</w:t>
      </w:r>
      <w:r w:rsidRPr="00F4461E">
        <w:rPr>
          <w:rFonts w:ascii="Times New Roman" w:hAnsi="Times New Roman" w:cs="Times New Roman"/>
          <w:sz w:val="28"/>
          <w:szCs w:val="28"/>
        </w:rPr>
        <w:t>веку, поблагодарить учителя за урок… просто так, чтобы всем было радостно и тепло оттого, что вы рядом.</w:t>
      </w:r>
      <w:r w:rsidR="00F4461E" w:rsidRPr="00F446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461E" w:rsidRPr="00F4461E" w:rsidRDefault="00F4461E" w:rsidP="00F4461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46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Закончить наш классный час я хочу словами педагога </w:t>
      </w:r>
      <w:r w:rsidRPr="00F4461E">
        <w:rPr>
          <w:rFonts w:ascii="Times New Roman" w:eastAsia="Calibri" w:hAnsi="Times New Roman" w:cs="Times New Roman"/>
          <w:bCs/>
          <w:sz w:val="28"/>
          <w:szCs w:val="28"/>
        </w:rPr>
        <w:t>В.А. Сухомли</w:t>
      </w:r>
      <w:r w:rsidRPr="00F4461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F4461E">
        <w:rPr>
          <w:rFonts w:ascii="Times New Roman" w:eastAsia="Calibri" w:hAnsi="Times New Roman" w:cs="Times New Roman"/>
          <w:bCs/>
          <w:sz w:val="28"/>
          <w:szCs w:val="28"/>
        </w:rPr>
        <w:t>ского:</w:t>
      </w:r>
      <w:r w:rsidRPr="00F4461E">
        <w:rPr>
          <w:rFonts w:ascii="Times New Roman" w:eastAsia="Calibri" w:hAnsi="Times New Roman" w:cs="Times New Roman"/>
          <w:sz w:val="28"/>
          <w:szCs w:val="28"/>
        </w:rPr>
        <w:t xml:space="preserve"> «Ты живешь среди людей. Не забывай, что каждый твой поступок, к</w:t>
      </w:r>
      <w:r w:rsidRPr="00F4461E">
        <w:rPr>
          <w:rFonts w:ascii="Times New Roman" w:eastAsia="Calibri" w:hAnsi="Times New Roman" w:cs="Times New Roman"/>
          <w:sz w:val="28"/>
          <w:szCs w:val="28"/>
        </w:rPr>
        <w:t>а</w:t>
      </w:r>
      <w:r w:rsidRPr="00F4461E">
        <w:rPr>
          <w:rFonts w:ascii="Times New Roman" w:eastAsia="Calibri" w:hAnsi="Times New Roman" w:cs="Times New Roman"/>
          <w:sz w:val="28"/>
          <w:szCs w:val="28"/>
        </w:rPr>
        <w:t>ждое твое желание отражается на окружающих тебя людях. Проверяй свои поступки вопросом к самому себе: не делаешь ли ты зла, неудобства людям? Делай все так, чтобы людям, окружающим тебя было хорошо».</w:t>
      </w:r>
      <w:r w:rsidR="002A7705">
        <w:rPr>
          <w:rFonts w:ascii="Times New Roman" w:eastAsia="Calibri" w:hAnsi="Times New Roman" w:cs="Times New Roman"/>
          <w:sz w:val="28"/>
          <w:szCs w:val="28"/>
        </w:rPr>
        <w:t>(</w:t>
      </w:r>
      <w:r w:rsidR="002A7705" w:rsidRP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ние:</w:t>
      </w:r>
      <w:r w:rsidR="00955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9</w:t>
      </w:r>
      <w:r w:rsidR="002A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C5C43" w:rsidRPr="00F4461E" w:rsidRDefault="00F4461E" w:rsidP="00F446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61E">
        <w:rPr>
          <w:rFonts w:ascii="Times New Roman" w:hAnsi="Times New Roman" w:cs="Times New Roman"/>
          <w:sz w:val="28"/>
          <w:szCs w:val="28"/>
        </w:rPr>
        <w:t xml:space="preserve">      - </w:t>
      </w:r>
      <w:r w:rsidR="00FC5C43" w:rsidRPr="00F4461E">
        <w:rPr>
          <w:rFonts w:ascii="Times New Roman" w:hAnsi="Times New Roman" w:cs="Times New Roman"/>
          <w:sz w:val="28"/>
          <w:szCs w:val="28"/>
        </w:rPr>
        <w:t>Давайте, ребята, возьмемся за руки и мысленно пожелаем друг другу добра и успеха.</w:t>
      </w:r>
    </w:p>
    <w:p w:rsidR="00530CA8" w:rsidRDefault="00530CA8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4461E">
        <w:rPr>
          <w:rFonts w:ascii="Times New Roman" w:hAnsi="Times New Roman" w:cs="Times New Roman"/>
          <w:i/>
          <w:sz w:val="28"/>
          <w:szCs w:val="28"/>
        </w:rPr>
        <w:t>Исполнение песни «Доброта».</w:t>
      </w: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Pr="008F4C1F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F4C1F">
        <w:rPr>
          <w:rFonts w:ascii="Times New Roman" w:hAnsi="Times New Roman" w:cs="Times New Roman"/>
          <w:b/>
          <w:sz w:val="40"/>
          <w:szCs w:val="28"/>
        </w:rPr>
        <w:lastRenderedPageBreak/>
        <w:t>МКОУ «Октябрьская сош»</w:t>
      </w: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4C1F" w:rsidRDefault="00992D7B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92D7B">
        <w:rPr>
          <w:rFonts w:ascii="Times New Roman" w:hAnsi="Times New Roman" w:cs="Times New Roman"/>
          <w:b/>
          <w:sz w:val="40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0pt;height:51pt" adj="5665" fillcolor="#0070c0" strokecolor="#17365d [2415]">
            <v:shadow color="#868686"/>
            <v:textpath style="font-family:&quot;Impact&quot;;v-text-kern:t" trim="t" fitpath="t" xscale="f" string="Классный час в 4 классе"/>
          </v:shape>
        </w:pict>
      </w:r>
    </w:p>
    <w:p w:rsidR="008F4C1F" w:rsidRDefault="008F4C1F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4C1F" w:rsidRDefault="00992D7B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92D7B">
        <w:rPr>
          <w:rFonts w:ascii="Times New Roman" w:hAnsi="Times New Roman" w:cs="Times New Roman"/>
          <w:b/>
          <w:sz w:val="40"/>
          <w:szCs w:val="28"/>
        </w:rPr>
        <w:pict>
          <v:shape id="_x0000_i1026" type="#_x0000_t161" style="width:283.5pt;height:118.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&quot;Мои поступки&quot;"/>
          </v:shape>
        </w:pict>
      </w: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Pr="005658A6" w:rsidRDefault="005658A6" w:rsidP="005658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658A6" w:rsidRDefault="005658A6" w:rsidP="00F4461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4C1F" w:rsidRPr="008F4C1F" w:rsidRDefault="005658A6" w:rsidP="005658A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F4C1F">
        <w:rPr>
          <w:rFonts w:ascii="Times New Roman" w:hAnsi="Times New Roman" w:cs="Times New Roman"/>
          <w:b/>
          <w:color w:val="002060"/>
          <w:sz w:val="36"/>
          <w:szCs w:val="28"/>
        </w:rPr>
        <w:t>Провела</w:t>
      </w:r>
    </w:p>
    <w:p w:rsidR="005658A6" w:rsidRPr="008F4C1F" w:rsidRDefault="005658A6" w:rsidP="005658A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F4C1F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</w:t>
      </w:r>
      <w:r w:rsidR="008F4C1F" w:rsidRPr="008F4C1F">
        <w:rPr>
          <w:rFonts w:ascii="Times New Roman" w:hAnsi="Times New Roman" w:cs="Times New Roman"/>
          <w:b/>
          <w:color w:val="002060"/>
          <w:sz w:val="36"/>
          <w:szCs w:val="28"/>
        </w:rPr>
        <w:t>классный руководитель</w:t>
      </w:r>
    </w:p>
    <w:p w:rsidR="007B1ADD" w:rsidRPr="00F4461E" w:rsidRDefault="008F4C1F" w:rsidP="008F4C1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4C1F">
        <w:rPr>
          <w:rFonts w:ascii="Times New Roman" w:hAnsi="Times New Roman" w:cs="Times New Roman"/>
          <w:b/>
          <w:color w:val="002060"/>
          <w:sz w:val="36"/>
          <w:szCs w:val="28"/>
        </w:rPr>
        <w:t>Мачалкина Людмила Вячеславовна</w:t>
      </w:r>
    </w:p>
    <w:sectPr w:rsidR="007B1ADD" w:rsidRPr="00F4461E" w:rsidSect="000A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CC6990"/>
    <w:multiLevelType w:val="multilevel"/>
    <w:tmpl w:val="EC58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2573"/>
    <w:multiLevelType w:val="hybridMultilevel"/>
    <w:tmpl w:val="A2901D3E"/>
    <w:lvl w:ilvl="0" w:tplc="D4986B32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320ECC66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96A74B4"/>
    <w:multiLevelType w:val="hybridMultilevel"/>
    <w:tmpl w:val="77EAC05C"/>
    <w:lvl w:ilvl="0" w:tplc="022819A6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>
    <w:nsid w:val="6DF526FD"/>
    <w:multiLevelType w:val="hybridMultilevel"/>
    <w:tmpl w:val="B9767DF2"/>
    <w:lvl w:ilvl="0" w:tplc="5A0AA684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72737E62"/>
    <w:multiLevelType w:val="multilevel"/>
    <w:tmpl w:val="AC9A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421E2"/>
    <w:multiLevelType w:val="hybridMultilevel"/>
    <w:tmpl w:val="73F0593A"/>
    <w:lvl w:ilvl="0" w:tplc="99724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compat/>
  <w:rsids>
    <w:rsidRoot w:val="000A5D9D"/>
    <w:rsid w:val="00042D52"/>
    <w:rsid w:val="00065AE2"/>
    <w:rsid w:val="00085DA9"/>
    <w:rsid w:val="000A4AFE"/>
    <w:rsid w:val="000A5D9D"/>
    <w:rsid w:val="000B6799"/>
    <w:rsid w:val="000C48BE"/>
    <w:rsid w:val="00215FB7"/>
    <w:rsid w:val="002A7705"/>
    <w:rsid w:val="002B704A"/>
    <w:rsid w:val="002C441E"/>
    <w:rsid w:val="0030074C"/>
    <w:rsid w:val="00305808"/>
    <w:rsid w:val="0033764B"/>
    <w:rsid w:val="00377E56"/>
    <w:rsid w:val="004265C9"/>
    <w:rsid w:val="004803E2"/>
    <w:rsid w:val="004D697D"/>
    <w:rsid w:val="004F3763"/>
    <w:rsid w:val="005233F2"/>
    <w:rsid w:val="00530CA8"/>
    <w:rsid w:val="005658A6"/>
    <w:rsid w:val="00573129"/>
    <w:rsid w:val="005A0D0A"/>
    <w:rsid w:val="005A6E5F"/>
    <w:rsid w:val="005B48CA"/>
    <w:rsid w:val="006474D8"/>
    <w:rsid w:val="00661D9A"/>
    <w:rsid w:val="00666793"/>
    <w:rsid w:val="00674D9E"/>
    <w:rsid w:val="00687AE4"/>
    <w:rsid w:val="006A11CB"/>
    <w:rsid w:val="006C0AED"/>
    <w:rsid w:val="006C0D5A"/>
    <w:rsid w:val="006E284A"/>
    <w:rsid w:val="0077109C"/>
    <w:rsid w:val="007A2B97"/>
    <w:rsid w:val="007B1ADD"/>
    <w:rsid w:val="007D2C30"/>
    <w:rsid w:val="008013C8"/>
    <w:rsid w:val="0080575E"/>
    <w:rsid w:val="00885322"/>
    <w:rsid w:val="008F4C1F"/>
    <w:rsid w:val="00911DD9"/>
    <w:rsid w:val="00920DC3"/>
    <w:rsid w:val="00955BBF"/>
    <w:rsid w:val="00976494"/>
    <w:rsid w:val="00992D7B"/>
    <w:rsid w:val="009D710E"/>
    <w:rsid w:val="009E0007"/>
    <w:rsid w:val="00A368CE"/>
    <w:rsid w:val="00A63508"/>
    <w:rsid w:val="00AB22B6"/>
    <w:rsid w:val="00B172FD"/>
    <w:rsid w:val="00B2276F"/>
    <w:rsid w:val="00B62BA0"/>
    <w:rsid w:val="00B947EC"/>
    <w:rsid w:val="00B965A9"/>
    <w:rsid w:val="00BC5226"/>
    <w:rsid w:val="00BD0D03"/>
    <w:rsid w:val="00BD5EA4"/>
    <w:rsid w:val="00C42D81"/>
    <w:rsid w:val="00C557ED"/>
    <w:rsid w:val="00C707C4"/>
    <w:rsid w:val="00C91BFC"/>
    <w:rsid w:val="00CE7B40"/>
    <w:rsid w:val="00D41549"/>
    <w:rsid w:val="00D57AF3"/>
    <w:rsid w:val="00D73B8C"/>
    <w:rsid w:val="00E3189F"/>
    <w:rsid w:val="00E34A9D"/>
    <w:rsid w:val="00E87F53"/>
    <w:rsid w:val="00EB1392"/>
    <w:rsid w:val="00EB74AD"/>
    <w:rsid w:val="00ED0119"/>
    <w:rsid w:val="00F2460F"/>
    <w:rsid w:val="00F4461E"/>
    <w:rsid w:val="00F52BD8"/>
    <w:rsid w:val="00F5509F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76F"/>
  </w:style>
  <w:style w:type="paragraph" w:styleId="a3">
    <w:name w:val="Normal (Web)"/>
    <w:basedOn w:val="a"/>
    <w:uiPriority w:val="99"/>
    <w:unhideWhenUsed/>
    <w:rsid w:val="00E8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2D52"/>
  </w:style>
  <w:style w:type="character" w:styleId="a4">
    <w:name w:val="Hyperlink"/>
    <w:basedOn w:val="a0"/>
    <w:uiPriority w:val="99"/>
    <w:semiHidden/>
    <w:unhideWhenUsed/>
    <w:rsid w:val="00042D52"/>
    <w:rPr>
      <w:color w:val="0000FF"/>
      <w:u w:val="single"/>
    </w:rPr>
  </w:style>
  <w:style w:type="paragraph" w:styleId="a5">
    <w:name w:val="No Spacing"/>
    <w:uiPriority w:val="1"/>
    <w:qFormat/>
    <w:rsid w:val="00A368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976494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76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AED"/>
    <w:pPr>
      <w:ind w:left="720"/>
      <w:contextualSpacing/>
    </w:pPr>
  </w:style>
  <w:style w:type="character" w:styleId="a9">
    <w:name w:val="Strong"/>
    <w:basedOn w:val="a0"/>
    <w:uiPriority w:val="22"/>
    <w:qFormat/>
    <w:rsid w:val="00573129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C7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13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15141</CharactersWithSpaces>
  <SharedDoc>false</SharedDoc>
  <HLinks>
    <vt:vector size="24" baseType="variant">
      <vt:variant>
        <vt:i4>6881313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  <vt:variant>
        <vt:i4>6881313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http://festival.1september.ru/articles/520046/pril1.ppt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2014-03-25T07:44:00Z</cp:lastPrinted>
  <dcterms:created xsi:type="dcterms:W3CDTF">2014-03-19T19:10:00Z</dcterms:created>
  <dcterms:modified xsi:type="dcterms:W3CDTF">2016-12-12T13:49:00Z</dcterms:modified>
</cp:coreProperties>
</file>